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AD338E" w14:textId="77777777" w:rsidR="001B23F0" w:rsidRDefault="001B23F0" w:rsidP="00514CF0">
      <w:pPr>
        <w:spacing w:before="0"/>
        <w:jc w:val="both"/>
        <w:rPr>
          <w:rFonts w:ascii="Times New Roman" w:hAnsi="Times New Roman"/>
          <w:lang w:val="sr-Cyrl-RS"/>
        </w:rPr>
      </w:pPr>
      <w:bookmarkStart w:id="0" w:name="_Hlk47643656"/>
      <w:r w:rsidRPr="001B23F0">
        <w:rPr>
          <w:rFonts w:ascii="Times New Roman" w:hAnsi="Times New Roman"/>
          <w:b/>
          <w:bCs/>
          <w:lang w:val="sr-Cyrl-RS"/>
        </w:rPr>
        <w:t>Прилог 2.2.</w:t>
      </w:r>
      <w:r>
        <w:rPr>
          <w:rFonts w:ascii="Times New Roman" w:hAnsi="Times New Roman"/>
          <w:lang w:val="sr-Cyrl-RS"/>
        </w:rPr>
        <w:t xml:space="preserve"> Правилник о обезбеђењу квалитета рада Факултета</w:t>
      </w:r>
    </w:p>
    <w:p w14:paraId="5FA076B6" w14:textId="77777777" w:rsidR="001B23F0" w:rsidRDefault="001B23F0" w:rsidP="00514CF0">
      <w:pPr>
        <w:spacing w:before="0"/>
        <w:jc w:val="both"/>
        <w:rPr>
          <w:rFonts w:ascii="Times New Roman" w:hAnsi="Times New Roman"/>
          <w:lang w:val="sr-Cyrl-RS"/>
        </w:rPr>
      </w:pPr>
    </w:p>
    <w:p w14:paraId="2B2EEF2A" w14:textId="179F9193" w:rsidR="00CA775F" w:rsidRPr="00EF21B0" w:rsidRDefault="00CA775F" w:rsidP="00514CF0">
      <w:pPr>
        <w:spacing w:before="0"/>
        <w:jc w:val="both"/>
        <w:rPr>
          <w:rFonts w:ascii="Times New Roman" w:hAnsi="Times New Roman"/>
          <w:lang w:val="sr-Cyrl-RS"/>
        </w:rPr>
      </w:pPr>
      <w:r w:rsidRPr="00EF21B0">
        <w:rPr>
          <w:rFonts w:ascii="Times New Roman" w:hAnsi="Times New Roman"/>
          <w:lang w:val="sr-Cyrl-RS"/>
        </w:rPr>
        <w:t xml:space="preserve">Универзитет у Београду </w:t>
      </w:r>
    </w:p>
    <w:p w14:paraId="4299DCC0" w14:textId="77777777" w:rsidR="00514CF0" w:rsidRPr="00EF21B0" w:rsidRDefault="00CA775F" w:rsidP="00514CF0">
      <w:pPr>
        <w:spacing w:before="0"/>
        <w:jc w:val="both"/>
        <w:rPr>
          <w:rFonts w:ascii="Times New Roman" w:hAnsi="Times New Roman"/>
          <w:lang w:val="sr-Cyrl-RS"/>
        </w:rPr>
      </w:pPr>
      <w:r w:rsidRPr="00EF21B0">
        <w:rPr>
          <w:rFonts w:ascii="Times New Roman" w:hAnsi="Times New Roman"/>
          <w:lang w:val="sr-Cyrl-RS"/>
        </w:rPr>
        <w:t>Факултет за специјалну едукацију и рехабилитацију</w:t>
      </w:r>
    </w:p>
    <w:p w14:paraId="23B677F6" w14:textId="77777777" w:rsidR="00514CF0" w:rsidRPr="00EF21B0" w:rsidRDefault="00514CF0" w:rsidP="00514CF0">
      <w:pPr>
        <w:spacing w:before="0"/>
        <w:jc w:val="both"/>
        <w:rPr>
          <w:rFonts w:ascii="Times New Roman" w:hAnsi="Times New Roman"/>
          <w:lang w:val="sr-Cyrl-RS"/>
        </w:rPr>
      </w:pPr>
      <w:r w:rsidRPr="00EF21B0">
        <w:rPr>
          <w:rFonts w:ascii="Times New Roman" w:hAnsi="Times New Roman"/>
          <w:lang w:val="sr-Cyrl-RS"/>
        </w:rPr>
        <w:t>Број:</w:t>
      </w:r>
      <w:r w:rsidR="00CA775F" w:rsidRPr="00EF21B0">
        <w:rPr>
          <w:rFonts w:ascii="Times New Roman" w:hAnsi="Times New Roman"/>
          <w:lang w:val="sr-Cyrl-RS"/>
        </w:rPr>
        <w:t>3/40-7</w:t>
      </w:r>
    </w:p>
    <w:p w14:paraId="2A24D36A" w14:textId="77777777" w:rsidR="00514CF0" w:rsidRPr="00EF21B0" w:rsidRDefault="00514CF0" w:rsidP="00514CF0">
      <w:pPr>
        <w:spacing w:before="0"/>
        <w:jc w:val="both"/>
        <w:rPr>
          <w:rFonts w:ascii="Times New Roman" w:hAnsi="Times New Roman"/>
          <w:lang w:val="sr-Cyrl-RS"/>
        </w:rPr>
      </w:pPr>
      <w:r w:rsidRPr="00EF21B0">
        <w:rPr>
          <w:rFonts w:ascii="Times New Roman" w:hAnsi="Times New Roman"/>
          <w:lang w:val="sr-Cyrl-RS"/>
        </w:rPr>
        <w:t>Датум:</w:t>
      </w:r>
      <w:r w:rsidR="00CA775F" w:rsidRPr="00EF21B0">
        <w:rPr>
          <w:rFonts w:ascii="Times New Roman" w:hAnsi="Times New Roman"/>
          <w:lang w:val="sr-Cyrl-RS"/>
        </w:rPr>
        <w:t xml:space="preserve"> 30.7.2008. године</w:t>
      </w:r>
    </w:p>
    <w:p w14:paraId="61CF4214" w14:textId="77777777" w:rsidR="00CA775F" w:rsidRPr="00EF21B0" w:rsidRDefault="00CA775F" w:rsidP="00514CF0">
      <w:pPr>
        <w:spacing w:before="0"/>
        <w:jc w:val="both"/>
        <w:rPr>
          <w:rFonts w:ascii="Times New Roman" w:hAnsi="Times New Roman"/>
          <w:lang w:val="sr-Cyrl-RS"/>
        </w:rPr>
      </w:pPr>
    </w:p>
    <w:p w14:paraId="6726D86C" w14:textId="77777777" w:rsidR="00D007ED" w:rsidRPr="00EF21B0" w:rsidRDefault="00D007ED" w:rsidP="00514CF0">
      <w:pPr>
        <w:spacing w:before="0"/>
        <w:jc w:val="both"/>
        <w:rPr>
          <w:rFonts w:ascii="Times New Roman" w:hAnsi="Times New Roman"/>
          <w:lang w:val="sr-Cyrl-RS"/>
        </w:rPr>
      </w:pPr>
      <w:r w:rsidRPr="00EF21B0">
        <w:rPr>
          <w:rFonts w:ascii="Times New Roman" w:hAnsi="Times New Roman"/>
          <w:lang w:val="sr-Cyrl-RS"/>
        </w:rPr>
        <w:tab/>
        <w:t>На основу члана 15</w:t>
      </w:r>
      <w:r w:rsidR="00CA775F" w:rsidRPr="00EF21B0">
        <w:rPr>
          <w:rFonts w:ascii="Times New Roman" w:hAnsi="Times New Roman"/>
          <w:lang w:val="sr-Cyrl-RS"/>
        </w:rPr>
        <w:t>.</w:t>
      </w:r>
      <w:r w:rsidRPr="00EF21B0">
        <w:rPr>
          <w:rFonts w:ascii="Times New Roman" w:hAnsi="Times New Roman"/>
          <w:lang w:val="sr-Cyrl-RS"/>
        </w:rPr>
        <w:t xml:space="preserve"> став 1</w:t>
      </w:r>
      <w:r w:rsidR="00CA775F" w:rsidRPr="00EF21B0">
        <w:rPr>
          <w:rFonts w:ascii="Times New Roman" w:hAnsi="Times New Roman"/>
          <w:lang w:val="sr-Cyrl-RS"/>
        </w:rPr>
        <w:t>.</w:t>
      </w:r>
      <w:r w:rsidRPr="00EF21B0">
        <w:rPr>
          <w:rFonts w:ascii="Times New Roman" w:hAnsi="Times New Roman"/>
          <w:lang w:val="sr-Cyrl-RS"/>
        </w:rPr>
        <w:t xml:space="preserve"> Закона о високом образовању („Службени гласник РС“, број 76/2005</w:t>
      </w:r>
      <w:r w:rsidR="00463A02" w:rsidRPr="00EF21B0">
        <w:rPr>
          <w:rFonts w:ascii="Times New Roman" w:hAnsi="Times New Roman"/>
          <w:lang w:val="sr-Cyrl-RS"/>
        </w:rPr>
        <w:t>)</w:t>
      </w:r>
      <w:r w:rsidR="009B502A" w:rsidRPr="00EF21B0">
        <w:rPr>
          <w:rFonts w:ascii="Times New Roman" w:hAnsi="Times New Roman"/>
          <w:lang w:val="sr-Cyrl-RS"/>
        </w:rPr>
        <w:t>,</w:t>
      </w:r>
      <w:r w:rsidRPr="00EF21B0">
        <w:rPr>
          <w:rFonts w:ascii="Times New Roman" w:hAnsi="Times New Roman"/>
          <w:lang w:val="sr-Cyrl-RS"/>
        </w:rPr>
        <w:t xml:space="preserve"> Наставно-научно веће Факултета за специјалну едукацију и </w:t>
      </w:r>
      <w:proofErr w:type="spellStart"/>
      <w:r w:rsidRPr="00EF21B0">
        <w:rPr>
          <w:rFonts w:ascii="Times New Roman" w:hAnsi="Times New Roman"/>
          <w:lang w:val="sr-Cyrl-RS"/>
        </w:rPr>
        <w:t>рехабгилитацију</w:t>
      </w:r>
      <w:proofErr w:type="spellEnd"/>
      <w:r w:rsidRPr="00EF21B0">
        <w:rPr>
          <w:rFonts w:ascii="Times New Roman" w:hAnsi="Times New Roman"/>
          <w:lang w:val="sr-Cyrl-RS"/>
        </w:rPr>
        <w:t xml:space="preserve"> на седници од </w:t>
      </w:r>
      <w:r w:rsidR="00463A02" w:rsidRPr="00EF21B0">
        <w:rPr>
          <w:rFonts w:ascii="Times New Roman" w:hAnsi="Times New Roman"/>
          <w:lang w:val="sr-Cyrl-RS"/>
        </w:rPr>
        <w:t xml:space="preserve"> 15. 7. 2008. године</w:t>
      </w:r>
      <w:r w:rsidRPr="00EF21B0">
        <w:rPr>
          <w:rFonts w:ascii="Times New Roman" w:hAnsi="Times New Roman"/>
          <w:lang w:val="sr-Cyrl-RS"/>
        </w:rPr>
        <w:t>, доноси</w:t>
      </w:r>
    </w:p>
    <w:p w14:paraId="58499B4C" w14:textId="77777777" w:rsidR="00D007ED" w:rsidRPr="00EF21B0" w:rsidRDefault="00EE18AD" w:rsidP="00EE18AD">
      <w:pPr>
        <w:jc w:val="both"/>
        <w:rPr>
          <w:rFonts w:ascii="Times New Roman" w:hAnsi="Times New Roman"/>
          <w:lang w:val="sr-Cyrl-RS"/>
        </w:rPr>
      </w:pPr>
      <w:r w:rsidRPr="00EF21B0">
        <w:rPr>
          <w:rFonts w:ascii="Times New Roman" w:hAnsi="Times New Roman"/>
          <w:lang w:val="sr-Cyrl-RS"/>
        </w:rPr>
        <w:t>Правилник о обезбеђењу квалитета рада Факултета за специјалну едукацију и рехабилитацију 3/40-7 (2008)</w:t>
      </w:r>
    </w:p>
    <w:p w14:paraId="5C47B186" w14:textId="77777777" w:rsidR="00D007ED" w:rsidRPr="00EF21B0" w:rsidRDefault="00D007ED" w:rsidP="00D007ED">
      <w:pPr>
        <w:spacing w:before="0"/>
        <w:jc w:val="both"/>
        <w:rPr>
          <w:rFonts w:ascii="Times New Roman" w:hAnsi="Times New Roman"/>
          <w:b/>
          <w:lang w:val="sr-Cyrl-RS"/>
        </w:rPr>
      </w:pPr>
    </w:p>
    <w:p w14:paraId="45723FF1" w14:textId="77777777" w:rsidR="00D007ED" w:rsidRPr="00EF21B0" w:rsidRDefault="00D007ED" w:rsidP="00D007ED">
      <w:pPr>
        <w:spacing w:before="0"/>
        <w:jc w:val="both"/>
        <w:rPr>
          <w:rFonts w:ascii="Times New Roman" w:hAnsi="Times New Roman"/>
          <w:b/>
          <w:lang w:val="sr-Cyrl-RS"/>
        </w:rPr>
      </w:pPr>
      <w:r w:rsidRPr="00EF21B0">
        <w:rPr>
          <w:rFonts w:ascii="Times New Roman" w:hAnsi="Times New Roman"/>
          <w:b/>
          <w:lang w:val="sr-Cyrl-RS"/>
        </w:rPr>
        <w:t>I   ОПШТЕ ОДРЕДБЕ</w:t>
      </w:r>
    </w:p>
    <w:p w14:paraId="4B0BC75C" w14:textId="77777777" w:rsidR="00D007ED" w:rsidRPr="00EF21B0" w:rsidRDefault="00D007ED" w:rsidP="00D007ED">
      <w:pPr>
        <w:spacing w:before="0"/>
        <w:jc w:val="both"/>
        <w:rPr>
          <w:rFonts w:ascii="Times New Roman" w:hAnsi="Times New Roman"/>
          <w:b/>
          <w:lang w:val="sr-Cyrl-RS"/>
        </w:rPr>
      </w:pPr>
    </w:p>
    <w:p w14:paraId="1DEBE0DA" w14:textId="77777777" w:rsidR="00D007ED" w:rsidRPr="00EF21B0" w:rsidRDefault="00D007ED" w:rsidP="00D007ED">
      <w:pPr>
        <w:spacing w:before="0"/>
        <w:rPr>
          <w:rFonts w:ascii="Times New Roman" w:hAnsi="Times New Roman"/>
          <w:b/>
          <w:lang w:val="sr-Cyrl-RS"/>
        </w:rPr>
      </w:pPr>
      <w:r w:rsidRPr="00EF21B0">
        <w:rPr>
          <w:rFonts w:ascii="Times New Roman" w:hAnsi="Times New Roman"/>
          <w:b/>
          <w:lang w:val="sr-Cyrl-RS"/>
        </w:rPr>
        <w:t>Предмет регулисања</w:t>
      </w:r>
    </w:p>
    <w:p w14:paraId="7D1DC928" w14:textId="77777777" w:rsidR="00D007ED" w:rsidRPr="00EF21B0" w:rsidRDefault="00D007ED" w:rsidP="00D007ED">
      <w:pPr>
        <w:spacing w:before="0"/>
        <w:rPr>
          <w:rFonts w:ascii="Times New Roman" w:hAnsi="Times New Roman"/>
          <w:lang w:val="sr-Cyrl-RS"/>
        </w:rPr>
      </w:pPr>
    </w:p>
    <w:p w14:paraId="7ABB0C0C" w14:textId="77777777" w:rsidR="00D007ED" w:rsidRPr="00EF21B0" w:rsidRDefault="00D007ED" w:rsidP="00D007ED">
      <w:pPr>
        <w:spacing w:before="0"/>
        <w:rPr>
          <w:rFonts w:ascii="Times New Roman" w:hAnsi="Times New Roman"/>
          <w:lang w:val="sr-Cyrl-RS"/>
        </w:rPr>
      </w:pPr>
      <w:r w:rsidRPr="00EF21B0">
        <w:rPr>
          <w:rFonts w:ascii="Times New Roman" w:hAnsi="Times New Roman"/>
          <w:lang w:val="sr-Cyrl-RS"/>
        </w:rPr>
        <w:t>Члан 1</w:t>
      </w:r>
    </w:p>
    <w:p w14:paraId="74CA26C3" w14:textId="77777777" w:rsidR="00D007ED" w:rsidRPr="00EF21B0" w:rsidRDefault="00D007ED" w:rsidP="00D007ED">
      <w:pPr>
        <w:spacing w:before="0"/>
        <w:rPr>
          <w:rFonts w:ascii="Times New Roman" w:hAnsi="Times New Roman"/>
          <w:lang w:val="sr-Cyrl-RS"/>
        </w:rPr>
      </w:pPr>
    </w:p>
    <w:p w14:paraId="0A3DF12B" w14:textId="77777777" w:rsidR="00D007ED" w:rsidRPr="00EF21B0" w:rsidRDefault="00D007ED" w:rsidP="00D007ED">
      <w:pPr>
        <w:spacing w:before="0"/>
        <w:jc w:val="both"/>
        <w:rPr>
          <w:rFonts w:ascii="Times New Roman" w:hAnsi="Times New Roman"/>
          <w:lang w:val="sr-Cyrl-RS"/>
        </w:rPr>
      </w:pPr>
      <w:r w:rsidRPr="00EF21B0">
        <w:rPr>
          <w:rFonts w:ascii="Times New Roman" w:hAnsi="Times New Roman"/>
          <w:lang w:val="sr-Cyrl-RS"/>
        </w:rPr>
        <w:tab/>
        <w:t>Овим Правилником утврђују се поступци и мере за обезбеђење квалитета студијских програма, педагошког и научноистраживачког рада наставника и сарадника, рада студената, ненаставног особља, уџбеника и другог наставног и испитног материјала, простора и опреме, финансирања у управљања као и других пратећих делатности на Факултету за специјалну едукацију и рехабилитацију (у даљем тексту: Факултет).</w:t>
      </w:r>
    </w:p>
    <w:p w14:paraId="0559A883" w14:textId="77777777" w:rsidR="00D007ED" w:rsidRPr="00EF21B0" w:rsidRDefault="00D007ED" w:rsidP="00D007ED">
      <w:pPr>
        <w:spacing w:before="0"/>
        <w:jc w:val="both"/>
        <w:rPr>
          <w:rFonts w:ascii="Times New Roman" w:hAnsi="Times New Roman"/>
          <w:lang w:val="sr-Cyrl-RS"/>
        </w:rPr>
      </w:pPr>
    </w:p>
    <w:p w14:paraId="5BA24B4E" w14:textId="77777777" w:rsidR="00D007ED" w:rsidRPr="00EF21B0" w:rsidRDefault="00D007ED" w:rsidP="00D007ED">
      <w:pPr>
        <w:spacing w:before="0"/>
        <w:rPr>
          <w:rFonts w:ascii="Times New Roman" w:hAnsi="Times New Roman"/>
          <w:b/>
          <w:lang w:val="sr-Cyrl-RS"/>
        </w:rPr>
      </w:pPr>
      <w:r w:rsidRPr="00EF21B0">
        <w:rPr>
          <w:rFonts w:ascii="Times New Roman" w:hAnsi="Times New Roman"/>
          <w:b/>
          <w:lang w:val="sr-Cyrl-RS"/>
        </w:rPr>
        <w:t>Циљ Правилника</w:t>
      </w:r>
    </w:p>
    <w:p w14:paraId="7C2FE57F" w14:textId="77777777" w:rsidR="00D007ED" w:rsidRPr="00EF21B0" w:rsidRDefault="00D007ED" w:rsidP="00D007ED">
      <w:pPr>
        <w:spacing w:before="0"/>
        <w:rPr>
          <w:rFonts w:ascii="Times New Roman" w:hAnsi="Times New Roman"/>
          <w:b/>
          <w:lang w:val="sr-Cyrl-RS"/>
        </w:rPr>
      </w:pPr>
    </w:p>
    <w:p w14:paraId="54842422" w14:textId="77777777" w:rsidR="00D007ED" w:rsidRPr="00EF21B0" w:rsidRDefault="00D007ED" w:rsidP="00D007ED">
      <w:pPr>
        <w:spacing w:before="0"/>
        <w:rPr>
          <w:rFonts w:ascii="Times New Roman" w:hAnsi="Times New Roman"/>
          <w:lang w:val="sr-Cyrl-RS"/>
        </w:rPr>
      </w:pPr>
      <w:r w:rsidRPr="00EF21B0">
        <w:rPr>
          <w:rFonts w:ascii="Times New Roman" w:hAnsi="Times New Roman"/>
          <w:lang w:val="sr-Cyrl-RS"/>
        </w:rPr>
        <w:t>Члан 2</w:t>
      </w:r>
    </w:p>
    <w:p w14:paraId="6C6B14E0" w14:textId="77777777" w:rsidR="00D007ED" w:rsidRPr="00EF21B0" w:rsidRDefault="00D007ED" w:rsidP="00D007ED">
      <w:pPr>
        <w:spacing w:before="0"/>
        <w:rPr>
          <w:rFonts w:ascii="Times New Roman" w:hAnsi="Times New Roman"/>
          <w:lang w:val="sr-Cyrl-RS"/>
        </w:rPr>
      </w:pPr>
    </w:p>
    <w:p w14:paraId="630CBE1F" w14:textId="77777777" w:rsidR="00D007ED" w:rsidRPr="00EF21B0" w:rsidRDefault="00D007ED" w:rsidP="00D007ED">
      <w:pPr>
        <w:spacing w:before="0"/>
        <w:jc w:val="both"/>
        <w:rPr>
          <w:rFonts w:ascii="Times New Roman" w:hAnsi="Times New Roman"/>
          <w:lang w:val="sr-Cyrl-RS"/>
        </w:rPr>
      </w:pPr>
      <w:r w:rsidRPr="00EF21B0">
        <w:rPr>
          <w:rFonts w:ascii="Times New Roman" w:hAnsi="Times New Roman"/>
          <w:lang w:val="sr-Cyrl-RS"/>
        </w:rPr>
        <w:tab/>
        <w:t>Доношење овог Правилника има за циљ контролу и одржавање квалитета као и његово стално унапређивање како би се обезбедио процес студирања који гарантује одговарајући ниво знања и компетентности свршених студената.</w:t>
      </w:r>
    </w:p>
    <w:p w14:paraId="7AE6A910" w14:textId="77777777" w:rsidR="00D007ED" w:rsidRPr="00EF21B0" w:rsidRDefault="00D007ED" w:rsidP="00D007ED">
      <w:pPr>
        <w:spacing w:before="0"/>
        <w:jc w:val="both"/>
        <w:rPr>
          <w:rFonts w:ascii="Times New Roman" w:hAnsi="Times New Roman"/>
          <w:lang w:val="sr-Cyrl-RS"/>
        </w:rPr>
      </w:pPr>
    </w:p>
    <w:p w14:paraId="7DF0CA0A" w14:textId="77777777" w:rsidR="00D007ED" w:rsidRPr="00EF21B0" w:rsidRDefault="00D007ED" w:rsidP="00D007ED">
      <w:pPr>
        <w:spacing w:before="0"/>
        <w:jc w:val="both"/>
        <w:rPr>
          <w:rFonts w:ascii="Times New Roman" w:hAnsi="Times New Roman"/>
          <w:lang w:val="sr-Cyrl-RS"/>
        </w:rPr>
      </w:pPr>
    </w:p>
    <w:p w14:paraId="1983CBF5" w14:textId="77777777" w:rsidR="00D007ED" w:rsidRPr="00EF21B0" w:rsidRDefault="00D007ED" w:rsidP="00D007ED">
      <w:pPr>
        <w:spacing w:before="0"/>
        <w:jc w:val="both"/>
        <w:rPr>
          <w:rFonts w:ascii="Times New Roman" w:hAnsi="Times New Roman"/>
          <w:b/>
          <w:lang w:val="sr-Cyrl-RS"/>
        </w:rPr>
      </w:pPr>
      <w:r w:rsidRPr="00EF21B0">
        <w:rPr>
          <w:rFonts w:ascii="Times New Roman" w:hAnsi="Times New Roman"/>
          <w:b/>
          <w:lang w:val="sr-Cyrl-RS"/>
        </w:rPr>
        <w:t>II   ПОСЕБНЕ ОДРЕДБЕ</w:t>
      </w:r>
    </w:p>
    <w:p w14:paraId="70344640" w14:textId="77777777" w:rsidR="00D007ED" w:rsidRPr="00EF21B0" w:rsidRDefault="00D007ED" w:rsidP="00D007ED">
      <w:pPr>
        <w:spacing w:before="0"/>
        <w:jc w:val="both"/>
        <w:rPr>
          <w:rFonts w:ascii="Times New Roman" w:hAnsi="Times New Roman"/>
          <w:b/>
          <w:lang w:val="sr-Cyrl-RS"/>
        </w:rPr>
      </w:pPr>
    </w:p>
    <w:p w14:paraId="2077F3B2" w14:textId="77777777" w:rsidR="00D007ED" w:rsidRPr="00EF21B0" w:rsidRDefault="00D007ED" w:rsidP="00D007ED">
      <w:pPr>
        <w:spacing w:before="0"/>
        <w:rPr>
          <w:rFonts w:ascii="Times New Roman" w:hAnsi="Times New Roman"/>
          <w:b/>
          <w:lang w:val="sr-Cyrl-RS"/>
        </w:rPr>
      </w:pPr>
      <w:r w:rsidRPr="00EF21B0">
        <w:rPr>
          <w:rFonts w:ascii="Times New Roman" w:hAnsi="Times New Roman"/>
          <w:b/>
          <w:lang w:val="sr-Cyrl-RS"/>
        </w:rPr>
        <w:t>Субјекти обезбеђења квалитета</w:t>
      </w:r>
    </w:p>
    <w:p w14:paraId="34CCC39D" w14:textId="77777777" w:rsidR="00D007ED" w:rsidRPr="00EF21B0" w:rsidRDefault="00D007ED" w:rsidP="00D007ED">
      <w:pPr>
        <w:spacing w:before="0"/>
        <w:rPr>
          <w:rFonts w:ascii="Times New Roman" w:hAnsi="Times New Roman"/>
          <w:b/>
          <w:lang w:val="sr-Cyrl-RS"/>
        </w:rPr>
      </w:pPr>
    </w:p>
    <w:p w14:paraId="2E79309C" w14:textId="77777777" w:rsidR="00D007ED" w:rsidRPr="00EF21B0" w:rsidRDefault="00D007ED" w:rsidP="00D007ED">
      <w:pPr>
        <w:spacing w:before="0"/>
        <w:rPr>
          <w:rFonts w:ascii="Times New Roman" w:hAnsi="Times New Roman"/>
          <w:lang w:val="sr-Cyrl-RS"/>
        </w:rPr>
      </w:pPr>
      <w:r w:rsidRPr="00EF21B0">
        <w:rPr>
          <w:rFonts w:ascii="Times New Roman" w:hAnsi="Times New Roman"/>
          <w:lang w:val="sr-Cyrl-RS"/>
        </w:rPr>
        <w:t>Члан 3</w:t>
      </w:r>
    </w:p>
    <w:p w14:paraId="7A4A8A97" w14:textId="77777777" w:rsidR="00D007ED" w:rsidRPr="00EF21B0" w:rsidRDefault="00D007ED" w:rsidP="00D007ED">
      <w:pPr>
        <w:spacing w:before="0"/>
        <w:rPr>
          <w:rFonts w:ascii="Times New Roman" w:hAnsi="Times New Roman"/>
          <w:lang w:val="sr-Cyrl-RS"/>
        </w:rPr>
      </w:pPr>
    </w:p>
    <w:p w14:paraId="18B3AC5B" w14:textId="77777777" w:rsidR="00D007ED" w:rsidRPr="00EF21B0" w:rsidRDefault="00D007ED" w:rsidP="00D007ED">
      <w:pPr>
        <w:spacing w:before="0"/>
        <w:jc w:val="both"/>
        <w:rPr>
          <w:rFonts w:ascii="Times New Roman" w:hAnsi="Times New Roman"/>
          <w:lang w:val="sr-Cyrl-RS"/>
        </w:rPr>
      </w:pPr>
      <w:r w:rsidRPr="00EF21B0">
        <w:rPr>
          <w:rFonts w:ascii="Times New Roman" w:hAnsi="Times New Roman"/>
          <w:lang w:val="sr-Cyrl-RS"/>
        </w:rPr>
        <w:tab/>
        <w:t>(1) Субјекти обезбеђења квалитета су наставници и сарадници, ненаставно особље, студенти, Комисија за обезбеђење квалитета, Наставно-научно веће, Веће за мастер, специјалистичке и докторске студије, Изборно веће и органи управљања и пословођења.</w:t>
      </w:r>
    </w:p>
    <w:p w14:paraId="3FE7EF4F" w14:textId="77777777" w:rsidR="00D007ED" w:rsidRPr="00EF21B0" w:rsidRDefault="00D007ED" w:rsidP="00D007ED">
      <w:pPr>
        <w:spacing w:before="0"/>
        <w:jc w:val="both"/>
        <w:rPr>
          <w:rFonts w:ascii="Times New Roman" w:hAnsi="Times New Roman"/>
          <w:lang w:val="sr-Cyrl-RS"/>
        </w:rPr>
      </w:pPr>
      <w:r w:rsidRPr="00EF21B0">
        <w:rPr>
          <w:rFonts w:ascii="Times New Roman" w:hAnsi="Times New Roman"/>
          <w:lang w:val="sr-Cyrl-RS"/>
        </w:rPr>
        <w:tab/>
        <w:t>(2) Надлежности сваког субјекта из става 1 овог члана утврђени су Статутом Факултета.</w:t>
      </w:r>
    </w:p>
    <w:p w14:paraId="541DD574" w14:textId="77777777" w:rsidR="00D007ED" w:rsidRPr="00EF21B0" w:rsidRDefault="00D007ED" w:rsidP="00D007ED">
      <w:pPr>
        <w:rPr>
          <w:rFonts w:ascii="Times New Roman" w:hAnsi="Times New Roman"/>
          <w:b/>
          <w:lang w:val="sr-Cyrl-RS"/>
        </w:rPr>
      </w:pPr>
      <w:r w:rsidRPr="00EF21B0">
        <w:rPr>
          <w:rFonts w:ascii="Times New Roman" w:hAnsi="Times New Roman"/>
          <w:b/>
          <w:lang w:val="sr-Cyrl-RS"/>
        </w:rPr>
        <w:t>Комисија за обезбеђење квалитета</w:t>
      </w:r>
    </w:p>
    <w:p w14:paraId="1792AE24" w14:textId="77777777" w:rsidR="00D007ED" w:rsidRPr="00EF21B0" w:rsidRDefault="00D007ED" w:rsidP="00D007ED">
      <w:pPr>
        <w:spacing w:before="0"/>
        <w:rPr>
          <w:rFonts w:ascii="Times New Roman" w:hAnsi="Times New Roman"/>
          <w:b/>
          <w:lang w:val="sr-Cyrl-RS"/>
        </w:rPr>
      </w:pPr>
    </w:p>
    <w:p w14:paraId="712F5D3D" w14:textId="77777777" w:rsidR="00D007ED" w:rsidRPr="00EF21B0" w:rsidRDefault="00D007ED" w:rsidP="00D007ED">
      <w:pPr>
        <w:spacing w:before="0"/>
        <w:rPr>
          <w:rFonts w:ascii="Times New Roman" w:hAnsi="Times New Roman"/>
          <w:lang w:val="sr-Cyrl-RS"/>
        </w:rPr>
      </w:pPr>
      <w:r w:rsidRPr="00EF21B0">
        <w:rPr>
          <w:rFonts w:ascii="Times New Roman" w:hAnsi="Times New Roman"/>
          <w:lang w:val="sr-Cyrl-RS"/>
        </w:rPr>
        <w:t>Члан 4</w:t>
      </w:r>
    </w:p>
    <w:p w14:paraId="4118D5E9" w14:textId="77777777" w:rsidR="00D007ED" w:rsidRPr="00EF21B0" w:rsidRDefault="00D007ED" w:rsidP="00D007ED">
      <w:pPr>
        <w:spacing w:before="0"/>
        <w:rPr>
          <w:rFonts w:ascii="Times New Roman" w:hAnsi="Times New Roman"/>
          <w:lang w:val="sr-Cyrl-RS"/>
        </w:rPr>
      </w:pPr>
    </w:p>
    <w:p w14:paraId="70D32315" w14:textId="77777777" w:rsidR="00D007ED" w:rsidRPr="00EF21B0" w:rsidRDefault="00D007ED" w:rsidP="00D007ED">
      <w:pPr>
        <w:spacing w:before="0"/>
        <w:jc w:val="both"/>
        <w:rPr>
          <w:rFonts w:ascii="Times New Roman" w:hAnsi="Times New Roman"/>
          <w:lang w:val="sr-Cyrl-RS"/>
        </w:rPr>
      </w:pPr>
      <w:r w:rsidRPr="00EF21B0">
        <w:rPr>
          <w:rFonts w:ascii="Times New Roman" w:hAnsi="Times New Roman"/>
          <w:lang w:val="sr-Cyrl-RS"/>
        </w:rPr>
        <w:tab/>
        <w:t>(1) Факултет формира Комисију за обезбеђење квалитета рада (у даљем тексту: Комисија) коју чине представници наставног особља, ненаставног особља и студената.</w:t>
      </w:r>
    </w:p>
    <w:p w14:paraId="6EF5DBDB" w14:textId="77777777" w:rsidR="00D007ED" w:rsidRPr="00EF21B0" w:rsidRDefault="00D007ED" w:rsidP="00D007ED">
      <w:pPr>
        <w:spacing w:before="0"/>
        <w:jc w:val="both"/>
        <w:rPr>
          <w:rFonts w:ascii="Times New Roman" w:hAnsi="Times New Roman"/>
          <w:lang w:val="sr-Cyrl-RS"/>
        </w:rPr>
      </w:pPr>
      <w:r w:rsidRPr="00EF21B0">
        <w:rPr>
          <w:rFonts w:ascii="Times New Roman" w:hAnsi="Times New Roman"/>
          <w:lang w:val="sr-Cyrl-RS"/>
        </w:rPr>
        <w:lastRenderedPageBreak/>
        <w:tab/>
        <w:t>(2) Делокруг и начин рада Комисије, њен састав и начин избора утврђени су Статутом Факултета, Стратегијом обезбеђивања квалитета, овим Правилником и Одлуком о образовању Комисије.</w:t>
      </w:r>
    </w:p>
    <w:p w14:paraId="69004AE1" w14:textId="77777777" w:rsidR="00D007ED" w:rsidRPr="00EF21B0" w:rsidRDefault="00D007ED" w:rsidP="00D007ED">
      <w:pPr>
        <w:spacing w:before="0"/>
        <w:jc w:val="both"/>
        <w:rPr>
          <w:rFonts w:ascii="Times New Roman" w:hAnsi="Times New Roman"/>
          <w:lang w:val="sr-Cyrl-RS"/>
        </w:rPr>
      </w:pPr>
      <w:r w:rsidRPr="00EF21B0">
        <w:rPr>
          <w:rFonts w:ascii="Times New Roman" w:hAnsi="Times New Roman"/>
          <w:lang w:val="sr-Cyrl-RS"/>
        </w:rPr>
        <w:tab/>
        <w:t>(3) Комисију именује Наставно-научно веће.</w:t>
      </w:r>
    </w:p>
    <w:p w14:paraId="4B459059" w14:textId="77777777" w:rsidR="00D007ED" w:rsidRPr="00EF21B0" w:rsidRDefault="00D007ED" w:rsidP="00D007ED">
      <w:pPr>
        <w:spacing w:before="0"/>
        <w:jc w:val="both"/>
        <w:rPr>
          <w:rFonts w:ascii="Times New Roman" w:hAnsi="Times New Roman"/>
          <w:lang w:val="sr-Cyrl-RS"/>
        </w:rPr>
      </w:pPr>
      <w:r w:rsidRPr="00EF21B0">
        <w:rPr>
          <w:rFonts w:ascii="Times New Roman" w:hAnsi="Times New Roman"/>
          <w:lang w:val="sr-Cyrl-RS"/>
        </w:rPr>
        <w:tab/>
        <w:t>(4) Председника Комисије именује Наставно-научно веће на предлог декана.</w:t>
      </w:r>
    </w:p>
    <w:p w14:paraId="46BF94C7" w14:textId="77777777" w:rsidR="00D007ED" w:rsidRPr="00EF21B0" w:rsidRDefault="00D007ED" w:rsidP="00D007ED">
      <w:pPr>
        <w:spacing w:before="0"/>
        <w:jc w:val="both"/>
        <w:rPr>
          <w:rFonts w:ascii="Times New Roman" w:hAnsi="Times New Roman"/>
          <w:lang w:val="sr-Cyrl-RS"/>
        </w:rPr>
      </w:pPr>
      <w:r w:rsidRPr="00EF21B0">
        <w:rPr>
          <w:rFonts w:ascii="Times New Roman" w:hAnsi="Times New Roman"/>
          <w:lang w:val="sr-Cyrl-RS"/>
        </w:rPr>
        <w:tab/>
        <w:t>(5) Председник Комисије сазива седнице и руководи њеним редом.</w:t>
      </w:r>
    </w:p>
    <w:p w14:paraId="3EBB6618" w14:textId="77777777" w:rsidR="00D007ED" w:rsidRPr="00EF21B0" w:rsidRDefault="00D007ED" w:rsidP="00D007ED">
      <w:pPr>
        <w:spacing w:before="0"/>
        <w:jc w:val="both"/>
        <w:rPr>
          <w:rFonts w:ascii="Times New Roman" w:hAnsi="Times New Roman"/>
          <w:lang w:val="sr-Cyrl-RS"/>
        </w:rPr>
      </w:pPr>
      <w:r w:rsidRPr="00EF21B0">
        <w:rPr>
          <w:rFonts w:ascii="Times New Roman" w:hAnsi="Times New Roman"/>
          <w:lang w:val="sr-Cyrl-RS"/>
        </w:rPr>
        <w:tab/>
        <w:t>(6) Комисија ради у седницама и о том раду се води записник.</w:t>
      </w:r>
    </w:p>
    <w:p w14:paraId="36486B5B" w14:textId="77777777" w:rsidR="00D007ED" w:rsidRPr="00EF21B0" w:rsidRDefault="00D007ED" w:rsidP="00D007ED">
      <w:pPr>
        <w:spacing w:before="0"/>
        <w:jc w:val="both"/>
        <w:rPr>
          <w:rFonts w:ascii="Times New Roman" w:hAnsi="Times New Roman"/>
          <w:lang w:val="sr-Cyrl-RS"/>
        </w:rPr>
      </w:pPr>
    </w:p>
    <w:p w14:paraId="134B4439" w14:textId="77777777" w:rsidR="00D007ED" w:rsidRPr="00EF21B0" w:rsidRDefault="00D007ED" w:rsidP="00D007ED">
      <w:pPr>
        <w:spacing w:before="0"/>
        <w:rPr>
          <w:rFonts w:ascii="Times New Roman" w:hAnsi="Times New Roman"/>
          <w:b/>
          <w:lang w:val="sr-Cyrl-RS"/>
        </w:rPr>
      </w:pPr>
      <w:r w:rsidRPr="00EF21B0">
        <w:rPr>
          <w:rFonts w:ascii="Times New Roman" w:hAnsi="Times New Roman"/>
          <w:b/>
          <w:lang w:val="sr-Cyrl-RS"/>
        </w:rPr>
        <w:t>Надлежност Комисије</w:t>
      </w:r>
    </w:p>
    <w:p w14:paraId="49850118" w14:textId="77777777" w:rsidR="00D007ED" w:rsidRPr="00EF21B0" w:rsidRDefault="00D007ED" w:rsidP="00D007ED">
      <w:pPr>
        <w:spacing w:before="0"/>
        <w:rPr>
          <w:rFonts w:ascii="Times New Roman" w:hAnsi="Times New Roman"/>
          <w:b/>
          <w:lang w:val="sr-Cyrl-RS"/>
        </w:rPr>
      </w:pPr>
    </w:p>
    <w:p w14:paraId="0E87CD03" w14:textId="77777777" w:rsidR="00D007ED" w:rsidRPr="00EF21B0" w:rsidRDefault="00D007ED" w:rsidP="00D007ED">
      <w:pPr>
        <w:spacing w:before="0"/>
        <w:rPr>
          <w:rFonts w:ascii="Times New Roman" w:hAnsi="Times New Roman"/>
          <w:lang w:val="sr-Cyrl-RS"/>
        </w:rPr>
      </w:pPr>
      <w:r w:rsidRPr="00EF21B0">
        <w:rPr>
          <w:rFonts w:ascii="Times New Roman" w:hAnsi="Times New Roman"/>
          <w:lang w:val="sr-Cyrl-RS"/>
        </w:rPr>
        <w:t>Члан 5</w:t>
      </w:r>
    </w:p>
    <w:p w14:paraId="0AD0B706" w14:textId="77777777" w:rsidR="00D007ED" w:rsidRPr="00EF21B0" w:rsidRDefault="00D007ED" w:rsidP="00D007ED">
      <w:pPr>
        <w:spacing w:before="0"/>
        <w:rPr>
          <w:rFonts w:ascii="Times New Roman" w:hAnsi="Times New Roman"/>
          <w:lang w:val="sr-Cyrl-RS"/>
        </w:rPr>
      </w:pPr>
    </w:p>
    <w:p w14:paraId="040A06DF" w14:textId="77777777" w:rsidR="00D007ED" w:rsidRPr="00EF21B0" w:rsidRDefault="00D007ED" w:rsidP="00D007ED">
      <w:pPr>
        <w:spacing w:before="0"/>
        <w:jc w:val="both"/>
        <w:rPr>
          <w:rFonts w:ascii="Times New Roman" w:hAnsi="Times New Roman"/>
          <w:lang w:val="sr-Cyrl-RS"/>
        </w:rPr>
      </w:pPr>
      <w:r w:rsidRPr="00EF21B0">
        <w:rPr>
          <w:rFonts w:ascii="Times New Roman" w:hAnsi="Times New Roman"/>
          <w:lang w:val="sr-Cyrl-RS"/>
        </w:rPr>
        <w:tab/>
        <w:t>Комисија за обезбеђење квалитета има следеће надлежности:</w:t>
      </w:r>
    </w:p>
    <w:p w14:paraId="0FB65A81" w14:textId="77777777" w:rsidR="00D007ED" w:rsidRPr="00EF21B0" w:rsidRDefault="00D007ED" w:rsidP="00D007ED">
      <w:pPr>
        <w:pStyle w:val="ListParagraph"/>
        <w:numPr>
          <w:ilvl w:val="0"/>
          <w:numId w:val="1"/>
        </w:numPr>
        <w:spacing w:before="0"/>
        <w:jc w:val="both"/>
        <w:rPr>
          <w:rFonts w:ascii="Times New Roman" w:hAnsi="Times New Roman"/>
          <w:lang w:val="sr-Cyrl-RS"/>
        </w:rPr>
      </w:pPr>
      <w:r w:rsidRPr="00EF21B0">
        <w:rPr>
          <w:rFonts w:ascii="Times New Roman" w:hAnsi="Times New Roman"/>
          <w:lang w:val="sr-Cyrl-RS"/>
        </w:rPr>
        <w:t>Прати квалитет рада свих делатности на Факултету, прикупља податке о току рада, предлаже мере за побољшање квалитета рада, стара се о примени мера за то побољшање;</w:t>
      </w:r>
    </w:p>
    <w:p w14:paraId="61BAB0E5" w14:textId="77777777" w:rsidR="00D007ED" w:rsidRPr="00EF21B0" w:rsidRDefault="00D007ED" w:rsidP="00D007ED">
      <w:pPr>
        <w:pStyle w:val="ListParagraph"/>
        <w:numPr>
          <w:ilvl w:val="0"/>
          <w:numId w:val="1"/>
        </w:numPr>
        <w:spacing w:before="0"/>
        <w:jc w:val="both"/>
        <w:rPr>
          <w:rFonts w:ascii="Times New Roman" w:hAnsi="Times New Roman"/>
          <w:lang w:val="sr-Cyrl-RS"/>
        </w:rPr>
      </w:pPr>
      <w:r w:rsidRPr="00EF21B0">
        <w:rPr>
          <w:rFonts w:ascii="Times New Roman" w:hAnsi="Times New Roman"/>
          <w:lang w:val="sr-Cyrl-RS"/>
        </w:rPr>
        <w:t>Анализира испуњавање стандарда рада у свим областима и подручјима;</w:t>
      </w:r>
    </w:p>
    <w:p w14:paraId="52213D92" w14:textId="77777777" w:rsidR="00D007ED" w:rsidRPr="00EF21B0" w:rsidRDefault="00D007ED" w:rsidP="00D007ED">
      <w:pPr>
        <w:pStyle w:val="ListParagraph"/>
        <w:numPr>
          <w:ilvl w:val="0"/>
          <w:numId w:val="1"/>
        </w:numPr>
        <w:spacing w:before="0"/>
        <w:jc w:val="both"/>
        <w:rPr>
          <w:rFonts w:ascii="Times New Roman" w:hAnsi="Times New Roman"/>
          <w:lang w:val="sr-Cyrl-RS"/>
        </w:rPr>
      </w:pPr>
      <w:r w:rsidRPr="00EF21B0">
        <w:rPr>
          <w:rFonts w:ascii="Times New Roman" w:hAnsi="Times New Roman"/>
          <w:lang w:val="sr-Cyrl-RS"/>
        </w:rPr>
        <w:t>Спроводи процес самовредновања на Факултету, анализира податке који се добијају у том процесу посебно податке добијене студентском анкетом, спроводи студентску анкету и подноси извештај о самовредновању Наставно-научном већу и декану;</w:t>
      </w:r>
    </w:p>
    <w:p w14:paraId="6043F7F5" w14:textId="77777777" w:rsidR="00D007ED" w:rsidRPr="00EF21B0" w:rsidRDefault="00D007ED" w:rsidP="00D007ED">
      <w:pPr>
        <w:pStyle w:val="ListParagraph"/>
        <w:numPr>
          <w:ilvl w:val="0"/>
          <w:numId w:val="1"/>
        </w:numPr>
        <w:spacing w:before="0"/>
        <w:jc w:val="both"/>
        <w:rPr>
          <w:rFonts w:ascii="Times New Roman" w:hAnsi="Times New Roman"/>
          <w:lang w:val="sr-Cyrl-RS"/>
        </w:rPr>
      </w:pPr>
      <w:r w:rsidRPr="00EF21B0">
        <w:rPr>
          <w:rFonts w:ascii="Times New Roman" w:hAnsi="Times New Roman"/>
          <w:lang w:val="sr-Cyrl-RS"/>
        </w:rPr>
        <w:t>Припрема нацрт Стратегије за обезбеђивање квалитета;</w:t>
      </w:r>
    </w:p>
    <w:p w14:paraId="2A8C5DC1" w14:textId="77777777" w:rsidR="00D007ED" w:rsidRPr="00EF21B0" w:rsidRDefault="00D007ED" w:rsidP="00D007ED">
      <w:pPr>
        <w:pStyle w:val="ListParagraph"/>
        <w:numPr>
          <w:ilvl w:val="0"/>
          <w:numId w:val="1"/>
        </w:numPr>
        <w:spacing w:before="0"/>
        <w:jc w:val="both"/>
        <w:rPr>
          <w:rFonts w:ascii="Times New Roman" w:hAnsi="Times New Roman"/>
          <w:lang w:val="sr-Cyrl-RS"/>
        </w:rPr>
      </w:pPr>
      <w:r w:rsidRPr="00EF21B0">
        <w:rPr>
          <w:rFonts w:ascii="Times New Roman" w:hAnsi="Times New Roman"/>
          <w:lang w:val="sr-Cyrl-RS"/>
        </w:rPr>
        <w:t>Предлаже Наставно-научном већу Правилник о обезбеђивању квалитета;</w:t>
      </w:r>
    </w:p>
    <w:p w14:paraId="65F5703B" w14:textId="77777777" w:rsidR="00D007ED" w:rsidRPr="00EF21B0" w:rsidRDefault="00D007ED" w:rsidP="00D007ED">
      <w:pPr>
        <w:pStyle w:val="ListParagraph"/>
        <w:numPr>
          <w:ilvl w:val="0"/>
          <w:numId w:val="1"/>
        </w:numPr>
        <w:spacing w:before="0"/>
        <w:jc w:val="both"/>
        <w:rPr>
          <w:rFonts w:ascii="Times New Roman" w:hAnsi="Times New Roman"/>
          <w:lang w:val="sr-Cyrl-RS"/>
        </w:rPr>
      </w:pPr>
      <w:r w:rsidRPr="00EF21B0">
        <w:rPr>
          <w:rFonts w:ascii="Times New Roman" w:hAnsi="Times New Roman"/>
          <w:lang w:val="sr-Cyrl-RS"/>
        </w:rPr>
        <w:t>Доноси Пословник о свом раду.</w:t>
      </w:r>
    </w:p>
    <w:p w14:paraId="13DF6D57" w14:textId="77777777" w:rsidR="00D007ED" w:rsidRPr="00EF21B0" w:rsidRDefault="00D007ED" w:rsidP="00D007ED">
      <w:pPr>
        <w:spacing w:before="0"/>
        <w:jc w:val="both"/>
        <w:rPr>
          <w:rFonts w:ascii="Times New Roman" w:hAnsi="Times New Roman"/>
          <w:lang w:val="sr-Cyrl-RS"/>
        </w:rPr>
      </w:pPr>
    </w:p>
    <w:p w14:paraId="7D725747" w14:textId="77777777" w:rsidR="00D007ED" w:rsidRPr="00EF21B0" w:rsidRDefault="00D007ED" w:rsidP="00D007ED">
      <w:pPr>
        <w:spacing w:before="0"/>
        <w:rPr>
          <w:rFonts w:ascii="Times New Roman" w:hAnsi="Times New Roman"/>
          <w:b/>
          <w:lang w:val="sr-Cyrl-RS"/>
        </w:rPr>
      </w:pPr>
      <w:r w:rsidRPr="00EF21B0">
        <w:rPr>
          <w:rFonts w:ascii="Times New Roman" w:hAnsi="Times New Roman"/>
          <w:b/>
          <w:lang w:val="sr-Cyrl-RS"/>
        </w:rPr>
        <w:t>Самовредновање</w:t>
      </w:r>
    </w:p>
    <w:p w14:paraId="268B333C" w14:textId="77777777" w:rsidR="00D007ED" w:rsidRPr="00EF21B0" w:rsidRDefault="00D007ED" w:rsidP="00D007ED">
      <w:pPr>
        <w:spacing w:before="0"/>
        <w:rPr>
          <w:rFonts w:ascii="Times New Roman" w:hAnsi="Times New Roman"/>
          <w:b/>
          <w:lang w:val="sr-Cyrl-RS"/>
        </w:rPr>
      </w:pPr>
    </w:p>
    <w:p w14:paraId="453942C3" w14:textId="77777777" w:rsidR="00D007ED" w:rsidRPr="00EF21B0" w:rsidRDefault="00D007ED" w:rsidP="00D007ED">
      <w:pPr>
        <w:spacing w:before="0"/>
        <w:rPr>
          <w:rFonts w:ascii="Times New Roman" w:hAnsi="Times New Roman"/>
          <w:lang w:val="sr-Cyrl-RS"/>
        </w:rPr>
      </w:pPr>
      <w:r w:rsidRPr="00EF21B0">
        <w:rPr>
          <w:rFonts w:ascii="Times New Roman" w:hAnsi="Times New Roman"/>
          <w:lang w:val="sr-Cyrl-RS"/>
        </w:rPr>
        <w:t>Члан 6</w:t>
      </w:r>
    </w:p>
    <w:p w14:paraId="40C314FF" w14:textId="77777777" w:rsidR="00D007ED" w:rsidRPr="00EF21B0" w:rsidRDefault="00D007ED" w:rsidP="00D007ED">
      <w:pPr>
        <w:spacing w:before="0"/>
        <w:rPr>
          <w:rFonts w:ascii="Times New Roman" w:hAnsi="Times New Roman"/>
          <w:lang w:val="sr-Cyrl-RS"/>
        </w:rPr>
      </w:pPr>
    </w:p>
    <w:p w14:paraId="17095288" w14:textId="77777777" w:rsidR="00D007ED" w:rsidRPr="00EF21B0" w:rsidRDefault="00D007ED" w:rsidP="00D007ED">
      <w:pPr>
        <w:spacing w:before="0"/>
        <w:jc w:val="both"/>
        <w:rPr>
          <w:rFonts w:ascii="Times New Roman" w:hAnsi="Times New Roman"/>
          <w:lang w:val="sr-Cyrl-RS"/>
        </w:rPr>
      </w:pPr>
      <w:r w:rsidRPr="00EF21B0">
        <w:rPr>
          <w:rFonts w:ascii="Times New Roman" w:hAnsi="Times New Roman"/>
          <w:lang w:val="sr-Cyrl-RS"/>
        </w:rPr>
        <w:tab/>
        <w:t>(1) Факултет спроводи поступак самовредновања по правилу сваке друге, а најкасније сваке треће године.</w:t>
      </w:r>
    </w:p>
    <w:p w14:paraId="5BAFE15A" w14:textId="77777777" w:rsidR="00D007ED" w:rsidRPr="00EF21B0" w:rsidRDefault="00D007ED" w:rsidP="00D007ED">
      <w:pPr>
        <w:spacing w:before="0"/>
        <w:jc w:val="both"/>
        <w:rPr>
          <w:rFonts w:ascii="Times New Roman" w:hAnsi="Times New Roman"/>
          <w:lang w:val="sr-Cyrl-RS"/>
        </w:rPr>
      </w:pPr>
      <w:r w:rsidRPr="00EF21B0">
        <w:rPr>
          <w:rFonts w:ascii="Times New Roman" w:hAnsi="Times New Roman"/>
          <w:lang w:val="sr-Cyrl-RS"/>
        </w:rPr>
        <w:tab/>
        <w:t>(2) Предмет самовредновања су студијски програми, процес наставе и све пратеће делатности на Факултету.</w:t>
      </w:r>
    </w:p>
    <w:p w14:paraId="05653182" w14:textId="77777777" w:rsidR="00D007ED" w:rsidRPr="00EF21B0" w:rsidRDefault="00D007ED" w:rsidP="00D007ED">
      <w:pPr>
        <w:spacing w:before="0"/>
        <w:jc w:val="both"/>
        <w:rPr>
          <w:rFonts w:ascii="Times New Roman" w:hAnsi="Times New Roman"/>
          <w:lang w:val="sr-Cyrl-RS"/>
        </w:rPr>
      </w:pPr>
      <w:r w:rsidRPr="00EF21B0">
        <w:rPr>
          <w:rFonts w:ascii="Times New Roman" w:hAnsi="Times New Roman"/>
          <w:lang w:val="sr-Cyrl-RS"/>
        </w:rPr>
        <w:tab/>
        <w:t>(3) Процес самовредновања се спроводи у складу са Законом о високом образовању, Стандардима и поступцима за обезбеђивање квалитета и Правилником о самовредновању квалитета наставе и педагошког рада наставника.</w:t>
      </w:r>
    </w:p>
    <w:p w14:paraId="16290CB7" w14:textId="77777777" w:rsidR="00D007ED" w:rsidRPr="00EF21B0" w:rsidRDefault="00D007ED" w:rsidP="00D007ED">
      <w:pPr>
        <w:spacing w:before="0"/>
        <w:jc w:val="both"/>
        <w:rPr>
          <w:rFonts w:ascii="Times New Roman" w:hAnsi="Times New Roman"/>
          <w:lang w:val="sr-Cyrl-RS"/>
        </w:rPr>
      </w:pPr>
      <w:r w:rsidRPr="00EF21B0">
        <w:rPr>
          <w:rFonts w:ascii="Times New Roman" w:hAnsi="Times New Roman"/>
          <w:lang w:val="sr-Cyrl-RS"/>
        </w:rPr>
        <w:tab/>
        <w:t>(4) Самовредновање спроводи Комисија.</w:t>
      </w:r>
    </w:p>
    <w:p w14:paraId="3FD97CB5" w14:textId="77777777" w:rsidR="00D007ED" w:rsidRPr="00EF21B0" w:rsidRDefault="00D007ED" w:rsidP="00D007ED">
      <w:pPr>
        <w:spacing w:before="0"/>
        <w:jc w:val="both"/>
        <w:rPr>
          <w:rFonts w:ascii="Times New Roman" w:hAnsi="Times New Roman"/>
          <w:lang w:val="sr-Cyrl-RS"/>
        </w:rPr>
      </w:pPr>
      <w:r w:rsidRPr="00EF21B0">
        <w:rPr>
          <w:rFonts w:ascii="Times New Roman" w:hAnsi="Times New Roman"/>
          <w:lang w:val="sr-Cyrl-RS"/>
        </w:rPr>
        <w:tab/>
        <w:t>(5) У поступку самовредновања обавезно се анализира оцена студената.</w:t>
      </w:r>
    </w:p>
    <w:p w14:paraId="1591F663" w14:textId="77777777" w:rsidR="00D007ED" w:rsidRPr="00EF21B0" w:rsidRDefault="00D007ED" w:rsidP="00D007ED">
      <w:pPr>
        <w:spacing w:before="0"/>
        <w:jc w:val="both"/>
        <w:rPr>
          <w:rFonts w:ascii="Times New Roman" w:hAnsi="Times New Roman"/>
          <w:lang w:val="sr-Cyrl-RS"/>
        </w:rPr>
      </w:pPr>
      <w:r w:rsidRPr="00EF21B0">
        <w:rPr>
          <w:rFonts w:ascii="Times New Roman" w:hAnsi="Times New Roman"/>
          <w:lang w:val="sr-Cyrl-RS"/>
        </w:rPr>
        <w:tab/>
        <w:t>(6) Комисија спроводи процес самовредновања на основу непосредног посматрања, упитницима, анкетом студената, анализом документације и на друге одговарајуће начине.</w:t>
      </w:r>
    </w:p>
    <w:p w14:paraId="1BA5E425" w14:textId="77777777" w:rsidR="00D007ED" w:rsidRPr="00EF21B0" w:rsidRDefault="00D007ED" w:rsidP="00D007ED">
      <w:pPr>
        <w:spacing w:before="0"/>
        <w:jc w:val="both"/>
        <w:rPr>
          <w:rFonts w:ascii="Times New Roman" w:hAnsi="Times New Roman"/>
          <w:lang w:val="sr-Cyrl-RS"/>
        </w:rPr>
      </w:pPr>
      <w:r w:rsidRPr="00EF21B0">
        <w:rPr>
          <w:rFonts w:ascii="Times New Roman" w:hAnsi="Times New Roman"/>
          <w:lang w:val="sr-Cyrl-RS"/>
        </w:rPr>
        <w:tab/>
        <w:t>(7) Систематизован извештај о самовредновању, заједно са предлогом мера за побољшање квалитета Комисија подноси Наставно-научном већу.</w:t>
      </w:r>
    </w:p>
    <w:p w14:paraId="462E316A" w14:textId="77777777" w:rsidR="00D007ED" w:rsidRPr="00EF21B0" w:rsidRDefault="00D007ED" w:rsidP="00D007ED">
      <w:pPr>
        <w:spacing w:before="0"/>
        <w:jc w:val="both"/>
        <w:rPr>
          <w:rFonts w:ascii="Times New Roman" w:hAnsi="Times New Roman"/>
          <w:lang w:val="sr-Cyrl-RS"/>
        </w:rPr>
      </w:pPr>
      <w:r w:rsidRPr="00EF21B0">
        <w:rPr>
          <w:rFonts w:ascii="Times New Roman" w:hAnsi="Times New Roman"/>
          <w:lang w:val="sr-Cyrl-RS"/>
        </w:rPr>
        <w:tab/>
        <w:t>(8) Наставно-научно веће разматра извештај Комисије и доноси одлуку о оцени квалитета у свим областима које су анализиране као и о мерама које треба предузети да се квалитет рада унапреди.</w:t>
      </w:r>
    </w:p>
    <w:p w14:paraId="752A7E68" w14:textId="77777777" w:rsidR="00D007ED" w:rsidRPr="00EF21B0" w:rsidRDefault="00D007ED" w:rsidP="00D007ED">
      <w:pPr>
        <w:spacing w:before="0"/>
        <w:jc w:val="both"/>
        <w:rPr>
          <w:rFonts w:ascii="Times New Roman" w:hAnsi="Times New Roman"/>
          <w:lang w:val="sr-Cyrl-RS"/>
        </w:rPr>
      </w:pPr>
    </w:p>
    <w:p w14:paraId="7A403FE2" w14:textId="77777777" w:rsidR="00D007ED" w:rsidRPr="00EF21B0" w:rsidRDefault="00D007ED" w:rsidP="00D007ED">
      <w:pPr>
        <w:spacing w:before="0"/>
        <w:rPr>
          <w:rFonts w:ascii="Times New Roman" w:hAnsi="Times New Roman"/>
          <w:b/>
          <w:lang w:val="sr-Cyrl-RS"/>
        </w:rPr>
      </w:pPr>
      <w:r w:rsidRPr="00EF21B0">
        <w:rPr>
          <w:rFonts w:ascii="Times New Roman" w:hAnsi="Times New Roman"/>
          <w:b/>
          <w:lang w:val="sr-Cyrl-RS"/>
        </w:rPr>
        <w:t>Подручја обезбеђења квалитета</w:t>
      </w:r>
    </w:p>
    <w:p w14:paraId="0DDFB4B8" w14:textId="77777777" w:rsidR="00D007ED" w:rsidRPr="00EF21B0" w:rsidRDefault="00D007ED" w:rsidP="00D007ED">
      <w:pPr>
        <w:spacing w:before="0"/>
        <w:rPr>
          <w:rFonts w:ascii="Times New Roman" w:hAnsi="Times New Roman"/>
          <w:b/>
          <w:lang w:val="sr-Cyrl-RS"/>
        </w:rPr>
      </w:pPr>
    </w:p>
    <w:p w14:paraId="5A24B4CF" w14:textId="77777777" w:rsidR="00D007ED" w:rsidRPr="00EF21B0" w:rsidRDefault="00D007ED" w:rsidP="00D007ED">
      <w:pPr>
        <w:spacing w:before="0"/>
        <w:rPr>
          <w:rFonts w:ascii="Times New Roman" w:hAnsi="Times New Roman"/>
          <w:lang w:val="sr-Cyrl-RS"/>
        </w:rPr>
      </w:pPr>
      <w:r w:rsidRPr="00EF21B0">
        <w:rPr>
          <w:rFonts w:ascii="Times New Roman" w:hAnsi="Times New Roman"/>
          <w:lang w:val="sr-Cyrl-RS"/>
        </w:rPr>
        <w:t>Члан 7</w:t>
      </w:r>
    </w:p>
    <w:p w14:paraId="4D394B5B" w14:textId="77777777" w:rsidR="00D007ED" w:rsidRPr="00EF21B0" w:rsidRDefault="00D007ED" w:rsidP="00D007ED">
      <w:pPr>
        <w:spacing w:before="0"/>
        <w:rPr>
          <w:rFonts w:ascii="Times New Roman" w:hAnsi="Times New Roman"/>
          <w:lang w:val="sr-Cyrl-RS"/>
        </w:rPr>
      </w:pPr>
    </w:p>
    <w:p w14:paraId="2A0CB9F3" w14:textId="77777777" w:rsidR="00D007ED" w:rsidRPr="00EF21B0" w:rsidRDefault="00D007ED" w:rsidP="00D007ED">
      <w:pPr>
        <w:spacing w:before="0"/>
        <w:jc w:val="both"/>
        <w:rPr>
          <w:rFonts w:ascii="Times New Roman" w:hAnsi="Times New Roman"/>
          <w:lang w:val="sr-Cyrl-RS"/>
        </w:rPr>
      </w:pPr>
      <w:r w:rsidRPr="00EF21B0">
        <w:rPr>
          <w:rFonts w:ascii="Times New Roman" w:hAnsi="Times New Roman"/>
          <w:lang w:val="sr-Cyrl-RS"/>
        </w:rPr>
        <w:tab/>
        <w:t>Процес обезбеђења квалитета на Факултету се спроводи у следећим подручјима: студијских програма, наставног процеса, научноистраживачког и стручног рада, избора наставног и ненаставног особља, рада студената, уџбеника и остале наставне и испитне материјале, простора и опреме и управљања Факултетом и његовим финансијама.</w:t>
      </w:r>
    </w:p>
    <w:p w14:paraId="45467B97" w14:textId="77777777" w:rsidR="00D007ED" w:rsidRPr="00EF21B0" w:rsidRDefault="00D007ED" w:rsidP="00D007ED">
      <w:pPr>
        <w:spacing w:before="0"/>
        <w:jc w:val="both"/>
        <w:rPr>
          <w:rFonts w:ascii="Times New Roman" w:hAnsi="Times New Roman"/>
          <w:lang w:val="sr-Cyrl-RS"/>
        </w:rPr>
      </w:pPr>
    </w:p>
    <w:p w14:paraId="653384F3" w14:textId="77777777" w:rsidR="00EF21B0" w:rsidRDefault="00EF21B0" w:rsidP="00D007ED">
      <w:pPr>
        <w:spacing w:before="0"/>
        <w:rPr>
          <w:rFonts w:ascii="Times New Roman" w:hAnsi="Times New Roman"/>
          <w:b/>
          <w:lang w:val="sr-Cyrl-RS"/>
        </w:rPr>
      </w:pPr>
    </w:p>
    <w:p w14:paraId="4942C28C" w14:textId="77777777" w:rsidR="00EF21B0" w:rsidRDefault="00EF21B0" w:rsidP="00D007ED">
      <w:pPr>
        <w:spacing w:before="0"/>
        <w:rPr>
          <w:rFonts w:ascii="Times New Roman" w:hAnsi="Times New Roman"/>
          <w:b/>
          <w:lang w:val="sr-Cyrl-RS"/>
        </w:rPr>
      </w:pPr>
    </w:p>
    <w:p w14:paraId="0AE3DFCE" w14:textId="77777777" w:rsidR="00EF21B0" w:rsidRDefault="00EF21B0" w:rsidP="00D007ED">
      <w:pPr>
        <w:spacing w:before="0"/>
        <w:rPr>
          <w:rFonts w:ascii="Times New Roman" w:hAnsi="Times New Roman"/>
          <w:b/>
          <w:lang w:val="sr-Cyrl-RS"/>
        </w:rPr>
      </w:pPr>
    </w:p>
    <w:p w14:paraId="191AC746" w14:textId="77777777" w:rsidR="00EF21B0" w:rsidRDefault="00EF21B0" w:rsidP="00D007ED">
      <w:pPr>
        <w:spacing w:before="0"/>
        <w:rPr>
          <w:rFonts w:ascii="Times New Roman" w:hAnsi="Times New Roman"/>
          <w:b/>
          <w:lang w:val="sr-Cyrl-RS"/>
        </w:rPr>
      </w:pPr>
    </w:p>
    <w:p w14:paraId="5AC6A142" w14:textId="77777777" w:rsidR="00EF21B0" w:rsidRDefault="00EF21B0" w:rsidP="00D007ED">
      <w:pPr>
        <w:spacing w:before="0"/>
        <w:rPr>
          <w:rFonts w:ascii="Times New Roman" w:hAnsi="Times New Roman"/>
          <w:b/>
          <w:lang w:val="sr-Cyrl-RS"/>
        </w:rPr>
      </w:pPr>
    </w:p>
    <w:p w14:paraId="5E425F18" w14:textId="77777777" w:rsidR="00EF21B0" w:rsidRDefault="00EF21B0" w:rsidP="00D007ED">
      <w:pPr>
        <w:spacing w:before="0"/>
        <w:rPr>
          <w:rFonts w:ascii="Times New Roman" w:hAnsi="Times New Roman"/>
          <w:b/>
          <w:lang w:val="sr-Cyrl-RS"/>
        </w:rPr>
      </w:pPr>
    </w:p>
    <w:p w14:paraId="3C00214E" w14:textId="112547DB" w:rsidR="00D007ED" w:rsidRPr="00EF21B0" w:rsidRDefault="00D007ED" w:rsidP="00D007ED">
      <w:pPr>
        <w:spacing w:before="0"/>
        <w:rPr>
          <w:rFonts w:ascii="Times New Roman" w:hAnsi="Times New Roman"/>
          <w:b/>
          <w:lang w:val="sr-Cyrl-RS"/>
        </w:rPr>
      </w:pPr>
      <w:r w:rsidRPr="00EF21B0">
        <w:rPr>
          <w:rFonts w:ascii="Times New Roman" w:hAnsi="Times New Roman"/>
          <w:b/>
          <w:lang w:val="sr-Cyrl-RS"/>
        </w:rPr>
        <w:t>Обезбеђење квалитета студијских програма</w:t>
      </w:r>
    </w:p>
    <w:p w14:paraId="6C0A71D1" w14:textId="77777777" w:rsidR="00D007ED" w:rsidRPr="00EF21B0" w:rsidRDefault="00D007ED" w:rsidP="00D007ED">
      <w:pPr>
        <w:spacing w:before="0"/>
        <w:rPr>
          <w:rFonts w:ascii="Times New Roman" w:hAnsi="Times New Roman"/>
          <w:b/>
          <w:lang w:val="sr-Cyrl-RS"/>
        </w:rPr>
      </w:pPr>
    </w:p>
    <w:p w14:paraId="67BD5FE0" w14:textId="77777777" w:rsidR="00D007ED" w:rsidRPr="00EF21B0" w:rsidRDefault="00D007ED" w:rsidP="00D007ED">
      <w:pPr>
        <w:spacing w:before="0"/>
        <w:rPr>
          <w:rFonts w:ascii="Times New Roman" w:hAnsi="Times New Roman"/>
          <w:lang w:val="sr-Cyrl-RS"/>
        </w:rPr>
      </w:pPr>
      <w:r w:rsidRPr="00EF21B0">
        <w:rPr>
          <w:rFonts w:ascii="Times New Roman" w:hAnsi="Times New Roman"/>
          <w:lang w:val="sr-Cyrl-RS"/>
        </w:rPr>
        <w:t>Члан 8</w:t>
      </w:r>
    </w:p>
    <w:p w14:paraId="67140571" w14:textId="77777777" w:rsidR="00D007ED" w:rsidRPr="00EF21B0" w:rsidRDefault="00D007ED" w:rsidP="00D007ED">
      <w:pPr>
        <w:spacing w:before="0"/>
        <w:rPr>
          <w:rFonts w:ascii="Times New Roman" w:hAnsi="Times New Roman"/>
          <w:lang w:val="sr-Cyrl-RS"/>
        </w:rPr>
      </w:pPr>
    </w:p>
    <w:p w14:paraId="06219D91" w14:textId="45FC2CF7" w:rsidR="00D007ED" w:rsidRPr="00EF21B0" w:rsidRDefault="00D007ED" w:rsidP="00D007ED">
      <w:pPr>
        <w:spacing w:before="0"/>
        <w:jc w:val="both"/>
        <w:rPr>
          <w:rFonts w:ascii="Times New Roman" w:hAnsi="Times New Roman"/>
          <w:lang w:val="sr-Cyrl-RS"/>
        </w:rPr>
      </w:pPr>
      <w:r w:rsidRPr="00EF21B0">
        <w:rPr>
          <w:rFonts w:ascii="Times New Roman" w:hAnsi="Times New Roman"/>
          <w:lang w:val="sr-Cyrl-RS"/>
        </w:rPr>
        <w:tab/>
        <w:t xml:space="preserve">(1) Квалитет студијских програма обезбеђује се сталним праћењем њихових  циљева, структуре, </w:t>
      </w:r>
      <w:r w:rsidR="00EF21B0" w:rsidRPr="00EF21B0">
        <w:rPr>
          <w:rFonts w:ascii="Times New Roman" w:hAnsi="Times New Roman"/>
          <w:lang w:val="sr-Cyrl-RS"/>
        </w:rPr>
        <w:t>оптерећености</w:t>
      </w:r>
      <w:r w:rsidRPr="00EF21B0">
        <w:rPr>
          <w:rFonts w:ascii="Times New Roman" w:hAnsi="Times New Roman"/>
          <w:lang w:val="sr-Cyrl-RS"/>
        </w:rPr>
        <w:t xml:space="preserve"> студената, осавремењивањем њихових садржаја, оцењивањем од стране студената и њихових послодаваца као и на друге погодне начине.</w:t>
      </w:r>
    </w:p>
    <w:p w14:paraId="52A66B2A" w14:textId="4B289EA6" w:rsidR="00D007ED" w:rsidRPr="00EF21B0" w:rsidRDefault="00D007ED" w:rsidP="00D007ED">
      <w:pPr>
        <w:spacing w:before="0"/>
        <w:jc w:val="both"/>
        <w:rPr>
          <w:rFonts w:ascii="Times New Roman" w:hAnsi="Times New Roman"/>
          <w:lang w:val="sr-Cyrl-RS"/>
        </w:rPr>
      </w:pPr>
      <w:r w:rsidRPr="00EF21B0">
        <w:rPr>
          <w:rFonts w:ascii="Times New Roman" w:hAnsi="Times New Roman"/>
          <w:lang w:val="sr-Cyrl-RS"/>
        </w:rPr>
        <w:tab/>
        <w:t xml:space="preserve">(2) Значајну улогу у обезбеђењу квалитета ових програма имају наставници који дају почетне предлоге садржаја и структуре програма као и </w:t>
      </w:r>
      <w:proofErr w:type="spellStart"/>
      <w:r w:rsidR="00EF21B0" w:rsidRPr="00EF21B0">
        <w:rPr>
          <w:rFonts w:ascii="Times New Roman" w:hAnsi="Times New Roman"/>
          <w:lang w:val="sr-Cyrl-RS"/>
        </w:rPr>
        <w:t>Наставн</w:t>
      </w:r>
      <w:proofErr w:type="spellEnd"/>
      <w:r w:rsidR="00EF21B0">
        <w:rPr>
          <w:rFonts w:ascii="Times New Roman" w:hAnsi="Times New Roman"/>
          <w:lang w:val="sr-Latn-RS"/>
        </w:rPr>
        <w:t>o</w:t>
      </w:r>
      <w:r w:rsidRPr="00EF21B0">
        <w:rPr>
          <w:rFonts w:ascii="Times New Roman" w:hAnsi="Times New Roman"/>
          <w:lang w:val="sr-Cyrl-RS"/>
        </w:rPr>
        <w:t>-научно веће које те предлоге разматра и усваја.</w:t>
      </w:r>
    </w:p>
    <w:p w14:paraId="5569F988" w14:textId="77777777" w:rsidR="00D007ED" w:rsidRPr="00EF21B0" w:rsidRDefault="00D007ED" w:rsidP="00D007ED">
      <w:pPr>
        <w:spacing w:before="0"/>
        <w:jc w:val="both"/>
        <w:rPr>
          <w:rFonts w:ascii="Times New Roman" w:hAnsi="Times New Roman"/>
          <w:lang w:val="sr-Cyrl-RS"/>
        </w:rPr>
      </w:pPr>
    </w:p>
    <w:p w14:paraId="5D96B6FD" w14:textId="77777777" w:rsidR="00D007ED" w:rsidRPr="00EF21B0" w:rsidRDefault="00D007ED" w:rsidP="00D007ED">
      <w:pPr>
        <w:spacing w:before="0"/>
        <w:rPr>
          <w:rFonts w:ascii="Times New Roman" w:hAnsi="Times New Roman"/>
          <w:b/>
          <w:lang w:val="sr-Cyrl-RS"/>
        </w:rPr>
      </w:pPr>
      <w:r w:rsidRPr="00EF21B0">
        <w:rPr>
          <w:rFonts w:ascii="Times New Roman" w:hAnsi="Times New Roman"/>
          <w:b/>
          <w:lang w:val="sr-Cyrl-RS"/>
        </w:rPr>
        <w:t>Рад Комисије у обезбеђењу квалитета студијских програма</w:t>
      </w:r>
    </w:p>
    <w:p w14:paraId="79F6E6EB" w14:textId="77777777" w:rsidR="00D007ED" w:rsidRPr="00EF21B0" w:rsidRDefault="00D007ED" w:rsidP="00D007ED">
      <w:pPr>
        <w:spacing w:before="0"/>
        <w:rPr>
          <w:rFonts w:ascii="Times New Roman" w:hAnsi="Times New Roman"/>
          <w:b/>
          <w:lang w:val="sr-Cyrl-RS"/>
        </w:rPr>
      </w:pPr>
    </w:p>
    <w:p w14:paraId="1005AB80" w14:textId="77777777" w:rsidR="00D007ED" w:rsidRPr="00EF21B0" w:rsidRDefault="00D007ED" w:rsidP="00D007ED">
      <w:pPr>
        <w:spacing w:before="0"/>
        <w:rPr>
          <w:rFonts w:ascii="Times New Roman" w:hAnsi="Times New Roman"/>
          <w:lang w:val="sr-Cyrl-RS"/>
        </w:rPr>
      </w:pPr>
      <w:r w:rsidRPr="00EF21B0">
        <w:rPr>
          <w:rFonts w:ascii="Times New Roman" w:hAnsi="Times New Roman"/>
          <w:lang w:val="sr-Cyrl-RS"/>
        </w:rPr>
        <w:t>Члан 9</w:t>
      </w:r>
    </w:p>
    <w:p w14:paraId="44911728" w14:textId="77777777" w:rsidR="00D007ED" w:rsidRPr="00EF21B0" w:rsidRDefault="00D007ED" w:rsidP="00D007ED">
      <w:pPr>
        <w:spacing w:before="0"/>
        <w:rPr>
          <w:rFonts w:ascii="Times New Roman" w:hAnsi="Times New Roman"/>
          <w:lang w:val="sr-Cyrl-RS"/>
        </w:rPr>
      </w:pPr>
    </w:p>
    <w:p w14:paraId="0D322237" w14:textId="77777777" w:rsidR="00D007ED" w:rsidRPr="00EF21B0" w:rsidRDefault="00D007ED" w:rsidP="00D007ED">
      <w:pPr>
        <w:spacing w:before="0"/>
        <w:jc w:val="both"/>
        <w:rPr>
          <w:rFonts w:ascii="Times New Roman" w:hAnsi="Times New Roman"/>
          <w:lang w:val="sr-Cyrl-RS"/>
        </w:rPr>
      </w:pPr>
      <w:r w:rsidRPr="00EF21B0">
        <w:rPr>
          <w:rFonts w:ascii="Times New Roman" w:hAnsi="Times New Roman"/>
          <w:lang w:val="sr-Cyrl-RS"/>
        </w:rPr>
        <w:tab/>
        <w:t>(1) Комисија за обезбеђење квалитета непрекидно прати и прикупља информације о студијским програмима Факултета.</w:t>
      </w:r>
    </w:p>
    <w:p w14:paraId="575752CC" w14:textId="77777777" w:rsidR="00D007ED" w:rsidRPr="00EF21B0" w:rsidRDefault="00D007ED" w:rsidP="00D007ED">
      <w:pPr>
        <w:spacing w:before="0"/>
        <w:jc w:val="both"/>
        <w:rPr>
          <w:rFonts w:ascii="Times New Roman" w:hAnsi="Times New Roman"/>
          <w:lang w:val="sr-Cyrl-RS"/>
        </w:rPr>
      </w:pPr>
      <w:r w:rsidRPr="00EF21B0">
        <w:rPr>
          <w:rFonts w:ascii="Times New Roman" w:hAnsi="Times New Roman"/>
          <w:lang w:val="sr-Cyrl-RS"/>
        </w:rPr>
        <w:tab/>
        <w:t>(2) Комисија нарочито:</w:t>
      </w:r>
    </w:p>
    <w:p w14:paraId="4C104C80" w14:textId="77777777" w:rsidR="00D007ED" w:rsidRPr="00EF21B0" w:rsidRDefault="00D007ED" w:rsidP="00D007ED">
      <w:pPr>
        <w:spacing w:before="0"/>
        <w:jc w:val="both"/>
        <w:rPr>
          <w:rFonts w:ascii="Times New Roman" w:hAnsi="Times New Roman"/>
          <w:lang w:val="sr-Cyrl-RS"/>
        </w:rPr>
      </w:pPr>
      <w:r w:rsidRPr="00EF21B0">
        <w:rPr>
          <w:rFonts w:ascii="Times New Roman" w:hAnsi="Times New Roman"/>
          <w:lang w:val="sr-Cyrl-RS"/>
        </w:rPr>
        <w:tab/>
      </w:r>
      <w:r w:rsidRPr="00EF21B0">
        <w:rPr>
          <w:rFonts w:ascii="Times New Roman" w:hAnsi="Times New Roman"/>
          <w:lang w:val="sr-Cyrl-RS"/>
        </w:rPr>
        <w:tab/>
        <w:t>2.1 Врши контролу радног оптерећења студената упоређивањем релевантних података и помоћу анкете студената;</w:t>
      </w:r>
    </w:p>
    <w:p w14:paraId="2853B606" w14:textId="77777777" w:rsidR="00D007ED" w:rsidRPr="00EF21B0" w:rsidRDefault="00D007ED" w:rsidP="00D007ED">
      <w:pPr>
        <w:spacing w:before="0"/>
        <w:jc w:val="both"/>
        <w:rPr>
          <w:rFonts w:ascii="Times New Roman" w:hAnsi="Times New Roman"/>
          <w:lang w:val="sr-Cyrl-RS"/>
        </w:rPr>
      </w:pPr>
      <w:r w:rsidRPr="00EF21B0">
        <w:rPr>
          <w:rFonts w:ascii="Times New Roman" w:hAnsi="Times New Roman"/>
          <w:lang w:val="sr-Cyrl-RS"/>
        </w:rPr>
        <w:tab/>
      </w:r>
      <w:r w:rsidRPr="00EF21B0">
        <w:rPr>
          <w:rFonts w:ascii="Times New Roman" w:hAnsi="Times New Roman"/>
          <w:lang w:val="sr-Cyrl-RS"/>
        </w:rPr>
        <w:tab/>
        <w:t>2.2 Планира и спроводи анкетирање студената;</w:t>
      </w:r>
    </w:p>
    <w:p w14:paraId="2E7AD0C2" w14:textId="77777777" w:rsidR="00D007ED" w:rsidRPr="00EF21B0" w:rsidRDefault="00D007ED" w:rsidP="00D007ED">
      <w:pPr>
        <w:spacing w:before="0"/>
        <w:jc w:val="both"/>
        <w:rPr>
          <w:rFonts w:ascii="Times New Roman" w:hAnsi="Times New Roman"/>
          <w:lang w:val="sr-Cyrl-RS"/>
        </w:rPr>
      </w:pPr>
      <w:r w:rsidRPr="00EF21B0">
        <w:rPr>
          <w:rFonts w:ascii="Times New Roman" w:hAnsi="Times New Roman"/>
          <w:lang w:val="sr-Cyrl-RS"/>
        </w:rPr>
        <w:tab/>
      </w:r>
      <w:r w:rsidRPr="00EF21B0">
        <w:rPr>
          <w:rFonts w:ascii="Times New Roman" w:hAnsi="Times New Roman"/>
          <w:lang w:val="sr-Cyrl-RS"/>
        </w:rPr>
        <w:tab/>
        <w:t>2.3 Планира и спроводи анкетирање дипломираних студената и послодавца;</w:t>
      </w:r>
    </w:p>
    <w:p w14:paraId="38A76E61" w14:textId="77777777" w:rsidR="00D007ED" w:rsidRPr="00EF21B0" w:rsidRDefault="00D007ED" w:rsidP="00D007ED">
      <w:pPr>
        <w:spacing w:before="0"/>
        <w:jc w:val="both"/>
        <w:rPr>
          <w:rFonts w:ascii="Times New Roman" w:hAnsi="Times New Roman"/>
          <w:lang w:val="sr-Cyrl-RS"/>
        </w:rPr>
      </w:pPr>
      <w:r w:rsidRPr="00EF21B0">
        <w:rPr>
          <w:rFonts w:ascii="Times New Roman" w:hAnsi="Times New Roman"/>
          <w:lang w:val="sr-Cyrl-RS"/>
        </w:rPr>
        <w:tab/>
      </w:r>
      <w:r w:rsidRPr="00EF21B0">
        <w:rPr>
          <w:rFonts w:ascii="Times New Roman" w:hAnsi="Times New Roman"/>
          <w:lang w:val="sr-Cyrl-RS"/>
        </w:rPr>
        <w:tab/>
        <w:t>2.4 Обезбеђује податке надлежним органима и телима Факултета за контролу садржаја и структуре студијских програма и учествује у том раду.</w:t>
      </w:r>
    </w:p>
    <w:p w14:paraId="0A425928" w14:textId="77777777" w:rsidR="00D007ED" w:rsidRPr="00EF21B0" w:rsidRDefault="00D007ED" w:rsidP="00D007ED">
      <w:pPr>
        <w:spacing w:before="0"/>
        <w:jc w:val="both"/>
        <w:rPr>
          <w:rFonts w:ascii="Times New Roman" w:hAnsi="Times New Roman"/>
          <w:lang w:val="sr-Cyrl-RS"/>
        </w:rPr>
      </w:pPr>
      <w:r w:rsidRPr="00EF21B0">
        <w:rPr>
          <w:rFonts w:ascii="Times New Roman" w:hAnsi="Times New Roman"/>
          <w:lang w:val="sr-Cyrl-RS"/>
        </w:rPr>
        <w:tab/>
      </w:r>
      <w:r w:rsidRPr="00EF21B0">
        <w:rPr>
          <w:rFonts w:ascii="Times New Roman" w:hAnsi="Times New Roman"/>
          <w:lang w:val="sr-Cyrl-RS"/>
        </w:rPr>
        <w:tab/>
        <w:t>2.5 Обезбеђује податке надлежним телима Факултета за анализу циљева студијских програма и учествује у тој анализи;</w:t>
      </w:r>
    </w:p>
    <w:p w14:paraId="2E6305CF" w14:textId="77777777" w:rsidR="00D007ED" w:rsidRPr="00EF21B0" w:rsidRDefault="00D007ED" w:rsidP="00D007ED">
      <w:pPr>
        <w:spacing w:before="0"/>
        <w:jc w:val="both"/>
        <w:rPr>
          <w:rFonts w:ascii="Times New Roman" w:hAnsi="Times New Roman"/>
          <w:lang w:val="sr-Cyrl-RS"/>
        </w:rPr>
      </w:pPr>
      <w:r w:rsidRPr="00EF21B0">
        <w:rPr>
          <w:rFonts w:ascii="Times New Roman" w:hAnsi="Times New Roman"/>
          <w:lang w:val="sr-Cyrl-RS"/>
        </w:rPr>
        <w:tab/>
      </w:r>
      <w:r w:rsidRPr="00EF21B0">
        <w:rPr>
          <w:rFonts w:ascii="Times New Roman" w:hAnsi="Times New Roman"/>
          <w:lang w:val="sr-Cyrl-RS"/>
        </w:rPr>
        <w:tab/>
        <w:t>2.6 Прикупља податке надлежним телима за упоређивање садржаја студијских програма на Факултету са садржајима сродних Факултета, односно универзитета у иностранству.</w:t>
      </w:r>
    </w:p>
    <w:p w14:paraId="27E2AB78" w14:textId="77777777" w:rsidR="00D007ED" w:rsidRPr="00EF21B0" w:rsidRDefault="00D007ED" w:rsidP="00D007ED">
      <w:pPr>
        <w:spacing w:before="0"/>
        <w:jc w:val="both"/>
        <w:rPr>
          <w:rFonts w:ascii="Times New Roman" w:hAnsi="Times New Roman"/>
          <w:lang w:val="sr-Cyrl-RS"/>
        </w:rPr>
      </w:pPr>
      <w:r w:rsidRPr="00EF21B0">
        <w:rPr>
          <w:rFonts w:ascii="Times New Roman" w:hAnsi="Times New Roman"/>
          <w:lang w:val="sr-Cyrl-RS"/>
        </w:rPr>
        <w:tab/>
        <w:t>(3) Активности и делатности из става 2 овог члана Комисија по правилу спроводи сваке друге, а најкасније сваке треће године.</w:t>
      </w:r>
    </w:p>
    <w:p w14:paraId="3DD8E932" w14:textId="77777777" w:rsidR="00D007ED" w:rsidRPr="00EF21B0" w:rsidRDefault="00D007ED" w:rsidP="00D007ED">
      <w:pPr>
        <w:spacing w:before="0"/>
        <w:jc w:val="both"/>
        <w:rPr>
          <w:rFonts w:ascii="Times New Roman" w:hAnsi="Times New Roman"/>
          <w:lang w:val="sr-Cyrl-RS"/>
        </w:rPr>
      </w:pPr>
    </w:p>
    <w:p w14:paraId="4576EB65" w14:textId="77777777" w:rsidR="00D007ED" w:rsidRPr="00EF21B0" w:rsidRDefault="00D007ED" w:rsidP="00D007ED">
      <w:pPr>
        <w:spacing w:before="0"/>
        <w:jc w:val="both"/>
        <w:rPr>
          <w:rFonts w:ascii="Times New Roman" w:hAnsi="Times New Roman"/>
          <w:lang w:val="sr-Cyrl-RS"/>
        </w:rPr>
      </w:pPr>
    </w:p>
    <w:p w14:paraId="7E315F6C" w14:textId="77777777" w:rsidR="00D007ED" w:rsidRPr="00EF21B0" w:rsidRDefault="00D007ED" w:rsidP="00D007ED">
      <w:pPr>
        <w:spacing w:before="0"/>
        <w:rPr>
          <w:rFonts w:ascii="Times New Roman" w:hAnsi="Times New Roman"/>
          <w:b/>
          <w:lang w:val="sr-Cyrl-RS"/>
        </w:rPr>
      </w:pPr>
      <w:r w:rsidRPr="00EF21B0">
        <w:rPr>
          <w:rFonts w:ascii="Times New Roman" w:hAnsi="Times New Roman"/>
          <w:b/>
          <w:lang w:val="sr-Cyrl-RS"/>
        </w:rPr>
        <w:t>Обезбеђење квалитета наставног процеса</w:t>
      </w:r>
    </w:p>
    <w:p w14:paraId="4726BB5A" w14:textId="77777777" w:rsidR="00D007ED" w:rsidRPr="00EF21B0" w:rsidRDefault="00D007ED" w:rsidP="00D007ED">
      <w:pPr>
        <w:spacing w:before="0"/>
        <w:rPr>
          <w:rFonts w:ascii="Times New Roman" w:hAnsi="Times New Roman"/>
          <w:b/>
          <w:lang w:val="sr-Cyrl-RS"/>
        </w:rPr>
      </w:pPr>
    </w:p>
    <w:p w14:paraId="33EE551F" w14:textId="77777777" w:rsidR="00D007ED" w:rsidRPr="00EF21B0" w:rsidRDefault="00D007ED" w:rsidP="00D007ED">
      <w:pPr>
        <w:spacing w:before="0"/>
        <w:rPr>
          <w:rFonts w:ascii="Times New Roman" w:hAnsi="Times New Roman"/>
          <w:lang w:val="sr-Cyrl-RS"/>
        </w:rPr>
      </w:pPr>
      <w:r w:rsidRPr="00EF21B0">
        <w:rPr>
          <w:rFonts w:ascii="Times New Roman" w:hAnsi="Times New Roman"/>
          <w:lang w:val="sr-Cyrl-RS"/>
        </w:rPr>
        <w:t>Члан 10</w:t>
      </w:r>
    </w:p>
    <w:p w14:paraId="59444F8A" w14:textId="77777777" w:rsidR="00D007ED" w:rsidRPr="00EF21B0" w:rsidRDefault="00D007ED" w:rsidP="00D007ED">
      <w:pPr>
        <w:spacing w:before="0"/>
        <w:rPr>
          <w:rFonts w:ascii="Times New Roman" w:hAnsi="Times New Roman"/>
          <w:lang w:val="sr-Cyrl-RS"/>
        </w:rPr>
      </w:pPr>
    </w:p>
    <w:p w14:paraId="2CAC53B3" w14:textId="77777777" w:rsidR="00D007ED" w:rsidRPr="00EF21B0" w:rsidRDefault="00D007ED" w:rsidP="00D007ED">
      <w:pPr>
        <w:spacing w:before="0"/>
        <w:jc w:val="both"/>
        <w:rPr>
          <w:rFonts w:ascii="Times New Roman" w:hAnsi="Times New Roman"/>
          <w:lang w:val="sr-Cyrl-RS"/>
        </w:rPr>
      </w:pPr>
      <w:r w:rsidRPr="00EF21B0">
        <w:rPr>
          <w:rFonts w:ascii="Times New Roman" w:hAnsi="Times New Roman"/>
          <w:lang w:val="sr-Cyrl-RS"/>
        </w:rPr>
        <w:tab/>
        <w:t>(1) Квалитет наставног процеса на Факултету обезбеђује се: 1. постојањем квалитетних садржаја код сваког предмета, 2. квалитетним и савременим методама наставе, 3. професионалним односом наставника и сарадника у том процесу, 4. потребним нивоом знања наставника и сарадника, 5. потребним нивоом материјалних средстава за обезбеђење мотивације за рад наставника и сарадника, за набавку квалитетне опреме, савремене литературе и друго.</w:t>
      </w:r>
    </w:p>
    <w:p w14:paraId="6A13C973" w14:textId="77777777" w:rsidR="00D007ED" w:rsidRPr="00EF21B0" w:rsidRDefault="00D007ED" w:rsidP="00D007ED">
      <w:pPr>
        <w:spacing w:before="0"/>
        <w:jc w:val="both"/>
        <w:rPr>
          <w:rFonts w:ascii="Times New Roman" w:hAnsi="Times New Roman"/>
          <w:lang w:val="sr-Cyrl-RS"/>
        </w:rPr>
      </w:pPr>
      <w:r w:rsidRPr="00EF21B0">
        <w:rPr>
          <w:rFonts w:ascii="Times New Roman" w:hAnsi="Times New Roman"/>
          <w:lang w:val="sr-Cyrl-RS"/>
        </w:rPr>
        <w:tab/>
        <w:t>(2) Контрола квалитета наставног процеса врши се праћењем квалитета предавања, вежби и других облика наставе.</w:t>
      </w:r>
    </w:p>
    <w:p w14:paraId="14242F4D" w14:textId="77777777" w:rsidR="00D007ED" w:rsidRPr="00EF21B0" w:rsidRDefault="00D007ED" w:rsidP="00D007ED">
      <w:pPr>
        <w:spacing w:before="0"/>
        <w:jc w:val="both"/>
        <w:rPr>
          <w:rFonts w:ascii="Times New Roman" w:hAnsi="Times New Roman"/>
          <w:lang w:val="sr-Cyrl-RS"/>
        </w:rPr>
      </w:pPr>
      <w:r w:rsidRPr="00EF21B0">
        <w:rPr>
          <w:rFonts w:ascii="Times New Roman" w:hAnsi="Times New Roman"/>
          <w:lang w:val="sr-Cyrl-RS"/>
        </w:rPr>
        <w:tab/>
        <w:t>(3) Елементи који служе као основ за контролу квалитета су дефинисани циљеви и садржаји предмета, дефинисани исходи учења, описане методе које се користе у настави, распоред часова и тематских јединица по недељама наставе датих у плану рада.</w:t>
      </w:r>
    </w:p>
    <w:p w14:paraId="4B374D60" w14:textId="77777777" w:rsidR="00D007ED" w:rsidRPr="00EF21B0" w:rsidRDefault="00D007ED" w:rsidP="00D007ED">
      <w:pPr>
        <w:spacing w:before="0"/>
        <w:jc w:val="both"/>
        <w:rPr>
          <w:rFonts w:ascii="Times New Roman" w:hAnsi="Times New Roman"/>
          <w:lang w:val="sr-Cyrl-RS"/>
        </w:rPr>
      </w:pPr>
      <w:r w:rsidRPr="00EF21B0">
        <w:rPr>
          <w:rFonts w:ascii="Times New Roman" w:hAnsi="Times New Roman"/>
          <w:lang w:val="sr-Cyrl-RS"/>
        </w:rPr>
        <w:tab/>
        <w:t>(4) Елементе и става 3 овог члана предметни наставници су дужни да дефинишу пре почетка школске године и да те садржаје учине јавним.</w:t>
      </w:r>
    </w:p>
    <w:p w14:paraId="23A042C1" w14:textId="77777777" w:rsidR="00D007ED" w:rsidRPr="00EF21B0" w:rsidRDefault="00D007ED" w:rsidP="00D007ED">
      <w:pPr>
        <w:spacing w:before="0"/>
        <w:jc w:val="both"/>
        <w:rPr>
          <w:rFonts w:ascii="Times New Roman" w:hAnsi="Times New Roman"/>
          <w:lang w:val="sr-Cyrl-RS"/>
        </w:rPr>
      </w:pPr>
      <w:r w:rsidRPr="00EF21B0">
        <w:rPr>
          <w:rFonts w:ascii="Times New Roman" w:hAnsi="Times New Roman"/>
          <w:lang w:val="sr-Cyrl-RS"/>
        </w:rPr>
        <w:tab/>
        <w:t>(5) Непосредно праћење наставног процеса и прикупљање података о томе како се он остварује како се спроводе планови рада, какав је квалитет овог процеса као и о његовим другим важним елементима врши Комисија за обезбеђивање квалитета рада на Факултету.</w:t>
      </w:r>
    </w:p>
    <w:p w14:paraId="562DA8A6" w14:textId="77777777" w:rsidR="00D007ED" w:rsidRPr="00EF21B0" w:rsidRDefault="00D007ED" w:rsidP="00D007ED">
      <w:pPr>
        <w:spacing w:before="0"/>
        <w:jc w:val="both"/>
        <w:rPr>
          <w:rFonts w:ascii="Times New Roman" w:hAnsi="Times New Roman"/>
          <w:lang w:val="sr-Cyrl-RS"/>
        </w:rPr>
      </w:pPr>
      <w:r w:rsidRPr="00EF21B0">
        <w:rPr>
          <w:rFonts w:ascii="Times New Roman" w:hAnsi="Times New Roman"/>
          <w:lang w:val="sr-Cyrl-RS"/>
        </w:rPr>
        <w:lastRenderedPageBreak/>
        <w:tab/>
        <w:t>(6) На крају школске године наставници, сарадници и студенти путем анкете оцењују успешност и квалитет наставног процеса.</w:t>
      </w:r>
    </w:p>
    <w:p w14:paraId="30ABCD89" w14:textId="77777777" w:rsidR="00D007ED" w:rsidRPr="00EF21B0" w:rsidRDefault="00D007ED" w:rsidP="00D007ED">
      <w:pPr>
        <w:spacing w:before="0"/>
        <w:jc w:val="both"/>
        <w:rPr>
          <w:rFonts w:ascii="Times New Roman" w:hAnsi="Times New Roman"/>
          <w:lang w:val="sr-Cyrl-RS"/>
        </w:rPr>
      </w:pPr>
      <w:r w:rsidRPr="00EF21B0">
        <w:rPr>
          <w:rFonts w:ascii="Times New Roman" w:hAnsi="Times New Roman"/>
          <w:lang w:val="sr-Cyrl-RS"/>
        </w:rPr>
        <w:tab/>
        <w:t>(7) Анкету из става 6 овог члана спроводи Комисија и о резултатима оцењивања подноси извештај Наставно-научном већу Факултета.</w:t>
      </w:r>
    </w:p>
    <w:p w14:paraId="49F8C375" w14:textId="77777777" w:rsidR="00D007ED" w:rsidRPr="00EF21B0" w:rsidRDefault="00D007ED" w:rsidP="00D007ED">
      <w:pPr>
        <w:spacing w:before="0"/>
        <w:jc w:val="both"/>
        <w:rPr>
          <w:rFonts w:ascii="Times New Roman" w:hAnsi="Times New Roman"/>
          <w:lang w:val="sr-Cyrl-RS"/>
        </w:rPr>
      </w:pPr>
      <w:r w:rsidRPr="00EF21B0">
        <w:rPr>
          <w:rFonts w:ascii="Times New Roman" w:hAnsi="Times New Roman"/>
          <w:lang w:val="sr-Cyrl-RS"/>
        </w:rPr>
        <w:tab/>
        <w:t>(8) Наставно-научно веће Факултета разматра извештај, оцењује квалитет наставног процеса и предлаже мере за његово унапређивање.</w:t>
      </w:r>
    </w:p>
    <w:p w14:paraId="676F2C4E" w14:textId="77777777" w:rsidR="00D007ED" w:rsidRPr="00EF21B0" w:rsidRDefault="00D007ED" w:rsidP="00D007ED">
      <w:pPr>
        <w:spacing w:before="0"/>
        <w:jc w:val="both"/>
        <w:rPr>
          <w:rFonts w:ascii="Times New Roman" w:hAnsi="Times New Roman"/>
          <w:lang w:val="sr-Cyrl-RS"/>
        </w:rPr>
      </w:pPr>
      <w:r w:rsidRPr="00EF21B0">
        <w:rPr>
          <w:rFonts w:ascii="Times New Roman" w:hAnsi="Times New Roman"/>
          <w:lang w:val="sr-Cyrl-RS"/>
        </w:rPr>
        <w:tab/>
        <w:t>(9) Уколико резултати оцењивања квалитета наставног процеса покажу да наставник или сарадник не обавља свој посао на професионалан начин, Декан Факултета га упозорава на грешке а ако наставник или сарадник те грешке не отклони, Декан Факултета покреће дисциплински поступак у складу са позитивним прописима Факултета и Универзитета у Београду.</w:t>
      </w:r>
    </w:p>
    <w:p w14:paraId="2F038D25" w14:textId="77777777" w:rsidR="00D007ED" w:rsidRPr="00EF21B0" w:rsidRDefault="00D007ED" w:rsidP="00D007ED">
      <w:pPr>
        <w:spacing w:before="0"/>
        <w:jc w:val="both"/>
        <w:rPr>
          <w:rFonts w:ascii="Times New Roman" w:hAnsi="Times New Roman"/>
          <w:lang w:val="sr-Cyrl-RS"/>
        </w:rPr>
      </w:pPr>
    </w:p>
    <w:p w14:paraId="364A91FE" w14:textId="77777777" w:rsidR="00D007ED" w:rsidRPr="00EF21B0" w:rsidRDefault="00D007ED" w:rsidP="00D007ED">
      <w:pPr>
        <w:spacing w:before="0"/>
        <w:rPr>
          <w:rFonts w:ascii="Times New Roman" w:hAnsi="Times New Roman"/>
          <w:b/>
          <w:lang w:val="sr-Cyrl-RS"/>
        </w:rPr>
      </w:pPr>
      <w:r w:rsidRPr="00EF21B0">
        <w:rPr>
          <w:rFonts w:ascii="Times New Roman" w:hAnsi="Times New Roman"/>
          <w:b/>
          <w:lang w:val="sr-Cyrl-RS"/>
        </w:rPr>
        <w:t>Обезбеђење квалитета научноистраживачког рада</w:t>
      </w:r>
    </w:p>
    <w:p w14:paraId="65CF9709" w14:textId="77777777" w:rsidR="00D007ED" w:rsidRPr="00EF21B0" w:rsidRDefault="00D007ED" w:rsidP="00D007ED">
      <w:pPr>
        <w:spacing w:before="0"/>
        <w:rPr>
          <w:rFonts w:ascii="Times New Roman" w:hAnsi="Times New Roman"/>
          <w:b/>
          <w:lang w:val="sr-Cyrl-RS"/>
        </w:rPr>
      </w:pPr>
    </w:p>
    <w:p w14:paraId="67E22556" w14:textId="77777777" w:rsidR="00D007ED" w:rsidRPr="00EF21B0" w:rsidRDefault="00D007ED" w:rsidP="00D007ED">
      <w:pPr>
        <w:spacing w:before="0"/>
        <w:rPr>
          <w:rFonts w:ascii="Times New Roman" w:hAnsi="Times New Roman"/>
          <w:lang w:val="sr-Cyrl-RS"/>
        </w:rPr>
      </w:pPr>
      <w:r w:rsidRPr="00EF21B0">
        <w:rPr>
          <w:rFonts w:ascii="Times New Roman" w:hAnsi="Times New Roman"/>
          <w:lang w:val="sr-Cyrl-RS"/>
        </w:rPr>
        <w:t>Члан 11</w:t>
      </w:r>
    </w:p>
    <w:p w14:paraId="69BF31C0" w14:textId="77777777" w:rsidR="00D007ED" w:rsidRPr="00EF21B0" w:rsidRDefault="00D007ED" w:rsidP="00D007ED">
      <w:pPr>
        <w:spacing w:before="0"/>
        <w:rPr>
          <w:rFonts w:ascii="Times New Roman" w:hAnsi="Times New Roman"/>
          <w:lang w:val="sr-Cyrl-RS"/>
        </w:rPr>
      </w:pPr>
    </w:p>
    <w:p w14:paraId="66E486F6" w14:textId="77777777" w:rsidR="00D007ED" w:rsidRPr="00EF21B0" w:rsidRDefault="00D007ED" w:rsidP="00D007ED">
      <w:pPr>
        <w:spacing w:before="0"/>
        <w:jc w:val="both"/>
        <w:rPr>
          <w:rFonts w:ascii="Times New Roman" w:hAnsi="Times New Roman"/>
          <w:lang w:val="sr-Cyrl-RS"/>
        </w:rPr>
      </w:pPr>
      <w:r w:rsidRPr="00EF21B0">
        <w:rPr>
          <w:rFonts w:ascii="Times New Roman" w:hAnsi="Times New Roman"/>
          <w:lang w:val="sr-Cyrl-RS"/>
        </w:rPr>
        <w:tab/>
        <w:t>(1) Обезбеђење квалитета научноистраживачког рада врши се: 1. доношењем краткорочног и дугорочног плана научноистраживачког рада; 2. анализом и усвајањем тог плана од стране Наставно-научног већа, 3. сталним подстицањем учешћа наставника у овом раду; 4. обезбеђивањем адекватних материјалних и просторних услова за научна истраживања; 5. праћењем и провером резултата овог рада као и на друге начине.</w:t>
      </w:r>
    </w:p>
    <w:p w14:paraId="681A8101" w14:textId="77777777" w:rsidR="00D007ED" w:rsidRPr="00EF21B0" w:rsidRDefault="00D007ED" w:rsidP="00D007ED">
      <w:pPr>
        <w:spacing w:before="0"/>
        <w:jc w:val="both"/>
        <w:rPr>
          <w:rFonts w:ascii="Times New Roman" w:hAnsi="Times New Roman"/>
          <w:lang w:val="sr-Cyrl-RS"/>
        </w:rPr>
      </w:pPr>
      <w:r w:rsidRPr="00EF21B0">
        <w:rPr>
          <w:rFonts w:ascii="Times New Roman" w:hAnsi="Times New Roman"/>
          <w:lang w:val="sr-Cyrl-RS"/>
        </w:rPr>
        <w:tab/>
        <w:t>(2) Комисија за обезбеђење квалитета прати и проверава обезбеђење квалитета рада у овој области на основу:</w:t>
      </w:r>
    </w:p>
    <w:p w14:paraId="5BD3E3F2" w14:textId="77777777" w:rsidR="00D007ED" w:rsidRPr="00EF21B0" w:rsidRDefault="00D007ED" w:rsidP="00D007ED">
      <w:pPr>
        <w:spacing w:before="0"/>
        <w:jc w:val="both"/>
        <w:rPr>
          <w:rFonts w:ascii="Times New Roman" w:hAnsi="Times New Roman"/>
          <w:lang w:val="sr-Cyrl-RS"/>
        </w:rPr>
      </w:pPr>
      <w:r w:rsidRPr="00EF21B0">
        <w:rPr>
          <w:rFonts w:ascii="Times New Roman" w:hAnsi="Times New Roman"/>
          <w:lang w:val="sr-Cyrl-RS"/>
        </w:rPr>
        <w:tab/>
      </w:r>
      <w:r w:rsidRPr="00EF21B0">
        <w:rPr>
          <w:rFonts w:ascii="Times New Roman" w:hAnsi="Times New Roman"/>
          <w:lang w:val="sr-Cyrl-RS"/>
        </w:rPr>
        <w:tab/>
        <w:t>2.1 Учешћа Факултета у међународним пројектима;</w:t>
      </w:r>
    </w:p>
    <w:p w14:paraId="6ADC99EC" w14:textId="77777777" w:rsidR="00D007ED" w:rsidRPr="00EF21B0" w:rsidRDefault="00D007ED" w:rsidP="00D007ED">
      <w:pPr>
        <w:spacing w:before="0"/>
        <w:jc w:val="both"/>
        <w:rPr>
          <w:rFonts w:ascii="Times New Roman" w:hAnsi="Times New Roman"/>
          <w:lang w:val="sr-Cyrl-RS"/>
        </w:rPr>
      </w:pPr>
      <w:r w:rsidRPr="00EF21B0">
        <w:rPr>
          <w:rFonts w:ascii="Times New Roman" w:hAnsi="Times New Roman"/>
          <w:lang w:val="sr-Cyrl-RS"/>
        </w:rPr>
        <w:tab/>
      </w:r>
      <w:r w:rsidRPr="00EF21B0">
        <w:rPr>
          <w:rFonts w:ascii="Times New Roman" w:hAnsi="Times New Roman"/>
          <w:lang w:val="sr-Cyrl-RS"/>
        </w:rPr>
        <w:tab/>
        <w:t>2.2 Броја и врсте објављених радова из научноистраживачких пројеката;</w:t>
      </w:r>
    </w:p>
    <w:p w14:paraId="2C09D8DD" w14:textId="77777777" w:rsidR="00D007ED" w:rsidRPr="00EF21B0" w:rsidRDefault="00D007ED" w:rsidP="00D007ED">
      <w:pPr>
        <w:spacing w:before="0"/>
        <w:jc w:val="both"/>
        <w:rPr>
          <w:rFonts w:ascii="Times New Roman" w:hAnsi="Times New Roman"/>
          <w:lang w:val="sr-Cyrl-RS"/>
        </w:rPr>
      </w:pPr>
      <w:r w:rsidRPr="00EF21B0">
        <w:rPr>
          <w:rFonts w:ascii="Times New Roman" w:hAnsi="Times New Roman"/>
          <w:lang w:val="sr-Cyrl-RS"/>
        </w:rPr>
        <w:tab/>
      </w:r>
      <w:r w:rsidRPr="00EF21B0">
        <w:rPr>
          <w:rFonts w:ascii="Times New Roman" w:hAnsi="Times New Roman"/>
          <w:lang w:val="sr-Cyrl-RS"/>
        </w:rPr>
        <w:tab/>
        <w:t>2.3 Броја наставника и сарадника укључених у пројекте;</w:t>
      </w:r>
    </w:p>
    <w:p w14:paraId="10D15FF1" w14:textId="77777777" w:rsidR="00D007ED" w:rsidRPr="00EF21B0" w:rsidRDefault="00D007ED" w:rsidP="00D007ED">
      <w:pPr>
        <w:spacing w:before="0"/>
        <w:jc w:val="both"/>
        <w:rPr>
          <w:rFonts w:ascii="Times New Roman" w:hAnsi="Times New Roman"/>
          <w:lang w:val="sr-Cyrl-RS"/>
        </w:rPr>
      </w:pPr>
      <w:r w:rsidRPr="00EF21B0">
        <w:rPr>
          <w:rFonts w:ascii="Times New Roman" w:hAnsi="Times New Roman"/>
          <w:lang w:val="sr-Cyrl-RS"/>
        </w:rPr>
        <w:tab/>
      </w:r>
      <w:r w:rsidRPr="00EF21B0">
        <w:rPr>
          <w:rFonts w:ascii="Times New Roman" w:hAnsi="Times New Roman"/>
          <w:lang w:val="sr-Cyrl-RS"/>
        </w:rPr>
        <w:tab/>
        <w:t>2.4 Броја студената завршне године дипломских академских и докторских студија укључених у научна истраживања;</w:t>
      </w:r>
    </w:p>
    <w:p w14:paraId="4B5A693B" w14:textId="77777777" w:rsidR="00D007ED" w:rsidRPr="00EF21B0" w:rsidRDefault="00D007ED" w:rsidP="00D007ED">
      <w:pPr>
        <w:spacing w:before="0"/>
        <w:jc w:val="both"/>
        <w:rPr>
          <w:rFonts w:ascii="Times New Roman" w:hAnsi="Times New Roman"/>
          <w:lang w:val="sr-Cyrl-RS"/>
        </w:rPr>
      </w:pPr>
      <w:r w:rsidRPr="00EF21B0">
        <w:rPr>
          <w:rFonts w:ascii="Times New Roman" w:hAnsi="Times New Roman"/>
          <w:lang w:val="sr-Cyrl-RS"/>
        </w:rPr>
        <w:tab/>
      </w:r>
      <w:r w:rsidRPr="00EF21B0">
        <w:rPr>
          <w:rFonts w:ascii="Times New Roman" w:hAnsi="Times New Roman"/>
          <w:lang w:val="sr-Cyrl-RS"/>
        </w:rPr>
        <w:tab/>
        <w:t>2.5 Броја организованих научних скупова;</w:t>
      </w:r>
    </w:p>
    <w:p w14:paraId="6683DD9D" w14:textId="77777777" w:rsidR="00D007ED" w:rsidRPr="00EF21B0" w:rsidRDefault="00D007ED" w:rsidP="00D007ED">
      <w:pPr>
        <w:spacing w:before="0"/>
        <w:jc w:val="both"/>
        <w:rPr>
          <w:rFonts w:ascii="Times New Roman" w:hAnsi="Times New Roman"/>
          <w:lang w:val="sr-Cyrl-RS"/>
        </w:rPr>
      </w:pPr>
      <w:r w:rsidRPr="00EF21B0">
        <w:rPr>
          <w:rFonts w:ascii="Times New Roman" w:hAnsi="Times New Roman"/>
          <w:lang w:val="sr-Cyrl-RS"/>
        </w:rPr>
        <w:tab/>
      </w:r>
      <w:r w:rsidRPr="00EF21B0">
        <w:rPr>
          <w:rFonts w:ascii="Times New Roman" w:hAnsi="Times New Roman"/>
          <w:lang w:val="sr-Cyrl-RS"/>
        </w:rPr>
        <w:tab/>
        <w:t>2.6 Висине прихода Факултета на основу научноистраживачких пројеката.</w:t>
      </w:r>
    </w:p>
    <w:p w14:paraId="6BD9C06D" w14:textId="77777777" w:rsidR="00D007ED" w:rsidRPr="00EF21B0" w:rsidRDefault="00D007ED" w:rsidP="00D007ED">
      <w:pPr>
        <w:spacing w:before="0"/>
        <w:jc w:val="both"/>
        <w:rPr>
          <w:rFonts w:ascii="Times New Roman" w:hAnsi="Times New Roman"/>
          <w:lang w:val="sr-Cyrl-RS"/>
        </w:rPr>
      </w:pPr>
      <w:r w:rsidRPr="00EF21B0">
        <w:rPr>
          <w:rFonts w:ascii="Times New Roman" w:hAnsi="Times New Roman"/>
          <w:lang w:val="sr-Cyrl-RS"/>
        </w:rPr>
        <w:tab/>
        <w:t>(3) Комисија из става 2 овог члана подноси извештај о провери квалитета научноистраживачког рада Наставно-научном већу које га анализира, усваја или доноси мере за отклањање уочених недостатака.</w:t>
      </w:r>
    </w:p>
    <w:p w14:paraId="1BB8011F" w14:textId="77777777" w:rsidR="00D007ED" w:rsidRPr="00EF21B0" w:rsidRDefault="00D007ED" w:rsidP="00D007ED">
      <w:pPr>
        <w:spacing w:before="0"/>
        <w:jc w:val="both"/>
        <w:rPr>
          <w:rFonts w:ascii="Times New Roman" w:hAnsi="Times New Roman"/>
          <w:lang w:val="sr-Cyrl-RS"/>
        </w:rPr>
      </w:pPr>
      <w:r w:rsidRPr="00EF21B0">
        <w:rPr>
          <w:rFonts w:ascii="Times New Roman" w:hAnsi="Times New Roman"/>
          <w:lang w:val="sr-Cyrl-RS"/>
        </w:rPr>
        <w:tab/>
        <w:t>(4) Извештај Комисије и ставови и мере Наставно-научног већа су доступни јавности.</w:t>
      </w:r>
    </w:p>
    <w:p w14:paraId="7D0FCEE9" w14:textId="77777777" w:rsidR="00D007ED" w:rsidRPr="00EF21B0" w:rsidRDefault="00D007ED" w:rsidP="00D007ED">
      <w:pPr>
        <w:spacing w:before="0"/>
        <w:jc w:val="both"/>
        <w:rPr>
          <w:rFonts w:ascii="Times New Roman" w:hAnsi="Times New Roman"/>
          <w:lang w:val="sr-Cyrl-RS"/>
        </w:rPr>
      </w:pPr>
    </w:p>
    <w:p w14:paraId="6281B9E0" w14:textId="77777777" w:rsidR="00D007ED" w:rsidRPr="00EF21B0" w:rsidRDefault="00D007ED" w:rsidP="00D007ED">
      <w:pPr>
        <w:spacing w:before="0"/>
        <w:rPr>
          <w:rFonts w:ascii="Times New Roman" w:hAnsi="Times New Roman"/>
          <w:b/>
          <w:lang w:val="sr-Cyrl-RS"/>
        </w:rPr>
      </w:pPr>
      <w:r w:rsidRPr="00EF21B0">
        <w:rPr>
          <w:rFonts w:ascii="Times New Roman" w:hAnsi="Times New Roman"/>
          <w:b/>
          <w:lang w:val="sr-Cyrl-RS"/>
        </w:rPr>
        <w:t>Обезбеђење квалитета наставника и сарадника</w:t>
      </w:r>
    </w:p>
    <w:p w14:paraId="25C4C2AF" w14:textId="77777777" w:rsidR="00D007ED" w:rsidRPr="00EF21B0" w:rsidRDefault="00D007ED" w:rsidP="00D007ED">
      <w:pPr>
        <w:spacing w:before="0"/>
        <w:rPr>
          <w:rFonts w:ascii="Times New Roman" w:hAnsi="Times New Roman"/>
          <w:b/>
          <w:lang w:val="sr-Cyrl-RS"/>
        </w:rPr>
      </w:pPr>
    </w:p>
    <w:p w14:paraId="086D742B" w14:textId="77777777" w:rsidR="00D007ED" w:rsidRPr="00EF21B0" w:rsidRDefault="00D007ED" w:rsidP="00D007ED">
      <w:pPr>
        <w:spacing w:before="0"/>
        <w:rPr>
          <w:rFonts w:ascii="Times New Roman" w:hAnsi="Times New Roman"/>
          <w:lang w:val="sr-Cyrl-RS"/>
        </w:rPr>
      </w:pPr>
      <w:r w:rsidRPr="00EF21B0">
        <w:rPr>
          <w:rFonts w:ascii="Times New Roman" w:hAnsi="Times New Roman"/>
          <w:lang w:val="sr-Cyrl-RS"/>
        </w:rPr>
        <w:t>Члан 12</w:t>
      </w:r>
    </w:p>
    <w:p w14:paraId="6A0E38C3" w14:textId="77777777" w:rsidR="00D007ED" w:rsidRPr="00EF21B0" w:rsidRDefault="00D007ED" w:rsidP="00D007ED">
      <w:pPr>
        <w:spacing w:before="0"/>
        <w:rPr>
          <w:rFonts w:ascii="Times New Roman" w:hAnsi="Times New Roman"/>
          <w:lang w:val="sr-Cyrl-RS"/>
        </w:rPr>
      </w:pPr>
    </w:p>
    <w:p w14:paraId="3EA471F3" w14:textId="77777777" w:rsidR="00D007ED" w:rsidRPr="00EF21B0" w:rsidRDefault="00D007ED" w:rsidP="00D007ED">
      <w:pPr>
        <w:spacing w:before="0"/>
        <w:jc w:val="both"/>
        <w:rPr>
          <w:rFonts w:ascii="Times New Roman" w:hAnsi="Times New Roman"/>
          <w:lang w:val="sr-Cyrl-RS"/>
        </w:rPr>
      </w:pPr>
      <w:r w:rsidRPr="00EF21B0">
        <w:rPr>
          <w:rFonts w:ascii="Times New Roman" w:hAnsi="Times New Roman"/>
          <w:lang w:val="sr-Cyrl-RS"/>
        </w:rPr>
        <w:tab/>
        <w:t>(1) Квалитет наставника и сарадника постиже се доследном применом прописаних правила и норми за њихов избор у звања и на радна места.</w:t>
      </w:r>
    </w:p>
    <w:p w14:paraId="45B43A57" w14:textId="77777777" w:rsidR="00D007ED" w:rsidRPr="00EF21B0" w:rsidRDefault="00D007ED" w:rsidP="00D007ED">
      <w:pPr>
        <w:spacing w:before="0"/>
        <w:jc w:val="both"/>
        <w:rPr>
          <w:rFonts w:ascii="Times New Roman" w:hAnsi="Times New Roman"/>
          <w:lang w:val="sr-Cyrl-RS"/>
        </w:rPr>
      </w:pPr>
      <w:r w:rsidRPr="00EF21B0">
        <w:rPr>
          <w:rFonts w:ascii="Times New Roman" w:hAnsi="Times New Roman"/>
          <w:lang w:val="sr-Cyrl-RS"/>
        </w:rPr>
        <w:tab/>
        <w:t>(2) Факултет обезбеђује квалитет наставника и сарадника и путем организовања разних облика њиховог усавршавања и њиховог учешћа на научним скуповима у земљи и иностранству.</w:t>
      </w:r>
    </w:p>
    <w:p w14:paraId="2E2EE4E3" w14:textId="77777777" w:rsidR="00D007ED" w:rsidRPr="00EF21B0" w:rsidRDefault="00D007ED" w:rsidP="00D007ED">
      <w:pPr>
        <w:spacing w:before="0"/>
        <w:jc w:val="both"/>
        <w:rPr>
          <w:rFonts w:ascii="Times New Roman" w:hAnsi="Times New Roman"/>
          <w:lang w:val="sr-Cyrl-RS"/>
        </w:rPr>
      </w:pPr>
      <w:r w:rsidRPr="00EF21B0">
        <w:rPr>
          <w:rFonts w:ascii="Times New Roman" w:hAnsi="Times New Roman"/>
          <w:lang w:val="sr-Cyrl-RS"/>
        </w:rPr>
        <w:tab/>
        <w:t>(3) Факултет одваја посебна средства за усавршавање наставника и сарадника и сноси све трошкове краткорочне или перманентне едукације, учешћа на скуповима, трошкове специјализација и друге.</w:t>
      </w:r>
    </w:p>
    <w:p w14:paraId="580FA4AA" w14:textId="77777777" w:rsidR="00D007ED" w:rsidRPr="00EF21B0" w:rsidRDefault="00D007ED" w:rsidP="00D007ED">
      <w:pPr>
        <w:spacing w:before="0"/>
        <w:jc w:val="both"/>
        <w:rPr>
          <w:rFonts w:ascii="Times New Roman" w:hAnsi="Times New Roman"/>
          <w:lang w:val="sr-Cyrl-RS"/>
        </w:rPr>
      </w:pPr>
      <w:r w:rsidRPr="00EF21B0">
        <w:rPr>
          <w:rFonts w:ascii="Times New Roman" w:hAnsi="Times New Roman"/>
          <w:lang w:val="sr-Cyrl-RS"/>
        </w:rPr>
        <w:tab/>
        <w:t>(4) Факултет сачињава програм развоја научног подмлатка за период од 5 до 10 година.</w:t>
      </w:r>
    </w:p>
    <w:p w14:paraId="6B2D038B" w14:textId="77777777" w:rsidR="00D007ED" w:rsidRPr="00EF21B0" w:rsidRDefault="00D007ED" w:rsidP="00D007ED">
      <w:pPr>
        <w:spacing w:before="0"/>
        <w:jc w:val="both"/>
        <w:rPr>
          <w:rFonts w:ascii="Times New Roman" w:hAnsi="Times New Roman"/>
          <w:lang w:val="sr-Cyrl-RS"/>
        </w:rPr>
      </w:pPr>
      <w:r w:rsidRPr="00EF21B0">
        <w:rPr>
          <w:rFonts w:ascii="Times New Roman" w:hAnsi="Times New Roman"/>
          <w:lang w:val="sr-Cyrl-RS"/>
        </w:rPr>
        <w:tab/>
        <w:t xml:space="preserve">(5) Комисија за обезбеђење квалитета континуирано прати педагошку и </w:t>
      </w:r>
      <w:proofErr w:type="spellStart"/>
      <w:r w:rsidRPr="00EF21B0">
        <w:rPr>
          <w:rFonts w:ascii="Times New Roman" w:hAnsi="Times New Roman"/>
          <w:lang w:val="sr-Cyrl-RS"/>
        </w:rPr>
        <w:t>научноистраживачу</w:t>
      </w:r>
      <w:proofErr w:type="spellEnd"/>
      <w:r w:rsidRPr="00EF21B0">
        <w:rPr>
          <w:rFonts w:ascii="Times New Roman" w:hAnsi="Times New Roman"/>
          <w:lang w:val="sr-Cyrl-RS"/>
        </w:rPr>
        <w:t xml:space="preserve"> делатност наставника и сарадника, посебно њихове резултате у научноистраживачком раду, њихове педагошке способности, имплементацију резултата научних истраживања у процес наставе и о томе подноси извештај са предлозима мера за побољшање стања.</w:t>
      </w:r>
    </w:p>
    <w:p w14:paraId="38EDDA04" w14:textId="77777777" w:rsidR="00D007ED" w:rsidRPr="00EF21B0" w:rsidRDefault="00D007ED" w:rsidP="00D007ED">
      <w:pPr>
        <w:spacing w:before="0"/>
        <w:jc w:val="both"/>
        <w:rPr>
          <w:rFonts w:ascii="Times New Roman" w:hAnsi="Times New Roman"/>
          <w:lang w:val="sr-Cyrl-RS"/>
        </w:rPr>
      </w:pPr>
      <w:r w:rsidRPr="00EF21B0">
        <w:rPr>
          <w:rFonts w:ascii="Times New Roman" w:hAnsi="Times New Roman"/>
          <w:lang w:val="sr-Cyrl-RS"/>
        </w:rPr>
        <w:tab/>
        <w:t>(6) Извештај из става 5 овог члана Комисија подноси Наставно-научном већу.</w:t>
      </w:r>
    </w:p>
    <w:p w14:paraId="17D1A24C" w14:textId="77777777" w:rsidR="00D007ED" w:rsidRPr="00EF21B0" w:rsidRDefault="00D007ED" w:rsidP="00D007ED">
      <w:pPr>
        <w:spacing w:before="0"/>
        <w:jc w:val="both"/>
        <w:rPr>
          <w:rFonts w:ascii="Times New Roman" w:hAnsi="Times New Roman"/>
          <w:lang w:val="sr-Cyrl-RS"/>
        </w:rPr>
      </w:pPr>
    </w:p>
    <w:p w14:paraId="604C0517" w14:textId="77777777" w:rsidR="00D007ED" w:rsidRPr="00EF21B0" w:rsidRDefault="00D007ED" w:rsidP="00D007ED">
      <w:pPr>
        <w:spacing w:before="0"/>
        <w:rPr>
          <w:rFonts w:ascii="Times New Roman" w:hAnsi="Times New Roman"/>
          <w:b/>
          <w:lang w:val="sr-Cyrl-RS"/>
        </w:rPr>
      </w:pPr>
      <w:r w:rsidRPr="00EF21B0">
        <w:rPr>
          <w:rFonts w:ascii="Times New Roman" w:hAnsi="Times New Roman"/>
          <w:b/>
          <w:lang w:val="sr-Cyrl-RS"/>
        </w:rPr>
        <w:t>Обезбеђење квалитета рада студената</w:t>
      </w:r>
    </w:p>
    <w:p w14:paraId="5F6C2822" w14:textId="77777777" w:rsidR="00D007ED" w:rsidRPr="00EF21B0" w:rsidRDefault="00D007ED" w:rsidP="00D007ED">
      <w:pPr>
        <w:spacing w:before="0"/>
        <w:rPr>
          <w:rFonts w:ascii="Times New Roman" w:hAnsi="Times New Roman"/>
          <w:b/>
          <w:lang w:val="sr-Cyrl-RS"/>
        </w:rPr>
      </w:pPr>
    </w:p>
    <w:p w14:paraId="534C85F4" w14:textId="77777777" w:rsidR="00D007ED" w:rsidRPr="00EF21B0" w:rsidRDefault="00D007ED" w:rsidP="00D007ED">
      <w:pPr>
        <w:spacing w:before="0"/>
        <w:rPr>
          <w:rFonts w:ascii="Times New Roman" w:hAnsi="Times New Roman"/>
          <w:lang w:val="sr-Cyrl-RS"/>
        </w:rPr>
      </w:pPr>
      <w:r w:rsidRPr="00EF21B0">
        <w:rPr>
          <w:rFonts w:ascii="Times New Roman" w:hAnsi="Times New Roman"/>
          <w:lang w:val="sr-Cyrl-RS"/>
        </w:rPr>
        <w:lastRenderedPageBreak/>
        <w:t>Члан 13</w:t>
      </w:r>
    </w:p>
    <w:p w14:paraId="39BBC72B" w14:textId="77777777" w:rsidR="00D007ED" w:rsidRPr="00EF21B0" w:rsidRDefault="00D007ED" w:rsidP="00D007ED">
      <w:pPr>
        <w:spacing w:before="0"/>
        <w:rPr>
          <w:rFonts w:ascii="Times New Roman" w:hAnsi="Times New Roman"/>
          <w:lang w:val="sr-Cyrl-RS"/>
        </w:rPr>
      </w:pPr>
    </w:p>
    <w:p w14:paraId="73D49B2E" w14:textId="77777777" w:rsidR="00D007ED" w:rsidRPr="00EF21B0" w:rsidRDefault="00D007ED" w:rsidP="00D007ED">
      <w:pPr>
        <w:spacing w:before="0"/>
        <w:jc w:val="both"/>
        <w:rPr>
          <w:rFonts w:ascii="Times New Roman" w:hAnsi="Times New Roman"/>
          <w:lang w:val="sr-Cyrl-RS"/>
        </w:rPr>
      </w:pPr>
      <w:r w:rsidRPr="00EF21B0">
        <w:rPr>
          <w:rFonts w:ascii="Times New Roman" w:hAnsi="Times New Roman"/>
          <w:lang w:val="sr-Cyrl-RS"/>
        </w:rPr>
        <w:tab/>
        <w:t>(1) Квалитет рада студената се обезбеђује доследним придржавањем прописаних критерија при селекцији студената, оцењивањем током наставе, оцењивањем на испитима које је у складу са нормама, праћењем резултата које постижу на испитима, праћењем пролазности и слично.</w:t>
      </w:r>
    </w:p>
    <w:p w14:paraId="3E521664" w14:textId="77777777" w:rsidR="00D007ED" w:rsidRPr="00EF21B0" w:rsidRDefault="00D007ED" w:rsidP="00D007ED">
      <w:pPr>
        <w:spacing w:before="0"/>
        <w:jc w:val="both"/>
        <w:rPr>
          <w:rFonts w:ascii="Times New Roman" w:hAnsi="Times New Roman"/>
          <w:lang w:val="sr-Cyrl-RS"/>
        </w:rPr>
      </w:pPr>
      <w:r w:rsidRPr="00EF21B0">
        <w:rPr>
          <w:rFonts w:ascii="Times New Roman" w:hAnsi="Times New Roman"/>
          <w:lang w:val="sr-Cyrl-RS"/>
        </w:rPr>
        <w:tab/>
        <w:t>(2) Комисија непрекидно прати оцене студената по предметима и њихову пролазност између студијских програма.</w:t>
      </w:r>
    </w:p>
    <w:p w14:paraId="6E31DCB5" w14:textId="77777777" w:rsidR="00D007ED" w:rsidRPr="00EF21B0" w:rsidRDefault="00D007ED" w:rsidP="00D007ED">
      <w:pPr>
        <w:spacing w:before="0"/>
        <w:jc w:val="both"/>
        <w:rPr>
          <w:rFonts w:ascii="Times New Roman" w:hAnsi="Times New Roman"/>
          <w:lang w:val="sr-Cyrl-RS"/>
        </w:rPr>
      </w:pPr>
      <w:r w:rsidRPr="00EF21B0">
        <w:rPr>
          <w:rFonts w:ascii="Times New Roman" w:hAnsi="Times New Roman"/>
          <w:lang w:val="sr-Cyrl-RS"/>
        </w:rPr>
        <w:tab/>
        <w:t>(3) Извештај о праћењу из претходног става Комисија доставља Наставно-научном већу које оцењује да ли је и на којим предметима сувише висока или сувише ниска пролазност и предузима одговарајуће мере у вези са тим.</w:t>
      </w:r>
    </w:p>
    <w:p w14:paraId="09ECF88E" w14:textId="77777777" w:rsidR="00D007ED" w:rsidRPr="00EF21B0" w:rsidRDefault="00D007ED" w:rsidP="00D007ED">
      <w:pPr>
        <w:spacing w:before="0"/>
        <w:jc w:val="both"/>
        <w:rPr>
          <w:rFonts w:ascii="Times New Roman" w:hAnsi="Times New Roman"/>
          <w:lang w:val="sr-Cyrl-RS"/>
        </w:rPr>
      </w:pPr>
    </w:p>
    <w:p w14:paraId="6308092B" w14:textId="77777777" w:rsidR="00D007ED" w:rsidRPr="00EF21B0" w:rsidRDefault="00D007ED" w:rsidP="00D007ED">
      <w:pPr>
        <w:spacing w:before="0"/>
        <w:rPr>
          <w:rFonts w:ascii="Times New Roman" w:hAnsi="Times New Roman"/>
          <w:b/>
          <w:lang w:val="sr-Cyrl-RS"/>
        </w:rPr>
      </w:pPr>
      <w:r w:rsidRPr="00EF21B0">
        <w:rPr>
          <w:rFonts w:ascii="Times New Roman" w:hAnsi="Times New Roman"/>
          <w:b/>
          <w:lang w:val="sr-Cyrl-RS"/>
        </w:rPr>
        <w:t>Обезбеђење квалитета уџбеника и другог материјала</w:t>
      </w:r>
    </w:p>
    <w:p w14:paraId="4654AF8E" w14:textId="77777777" w:rsidR="00D007ED" w:rsidRPr="00EF21B0" w:rsidRDefault="00D007ED" w:rsidP="00D007ED">
      <w:pPr>
        <w:spacing w:before="0"/>
        <w:rPr>
          <w:rFonts w:ascii="Times New Roman" w:hAnsi="Times New Roman"/>
          <w:b/>
          <w:lang w:val="sr-Cyrl-RS"/>
        </w:rPr>
      </w:pPr>
    </w:p>
    <w:p w14:paraId="39DFBADF" w14:textId="77777777" w:rsidR="00D007ED" w:rsidRPr="00EF21B0" w:rsidRDefault="00D007ED" w:rsidP="00D007ED">
      <w:pPr>
        <w:spacing w:before="0"/>
        <w:rPr>
          <w:rFonts w:ascii="Times New Roman" w:hAnsi="Times New Roman"/>
          <w:lang w:val="sr-Cyrl-RS"/>
        </w:rPr>
      </w:pPr>
      <w:r w:rsidRPr="00EF21B0">
        <w:rPr>
          <w:rFonts w:ascii="Times New Roman" w:hAnsi="Times New Roman"/>
          <w:lang w:val="sr-Cyrl-RS"/>
        </w:rPr>
        <w:t>Члан 14</w:t>
      </w:r>
    </w:p>
    <w:p w14:paraId="5710C025" w14:textId="77777777" w:rsidR="00D007ED" w:rsidRPr="00EF21B0" w:rsidRDefault="00D007ED" w:rsidP="00D007ED">
      <w:pPr>
        <w:spacing w:before="0"/>
        <w:rPr>
          <w:rFonts w:ascii="Times New Roman" w:hAnsi="Times New Roman"/>
          <w:lang w:val="sr-Cyrl-RS"/>
        </w:rPr>
      </w:pPr>
    </w:p>
    <w:p w14:paraId="38A8420E" w14:textId="77777777" w:rsidR="00D007ED" w:rsidRPr="00EF21B0" w:rsidRDefault="00D007ED" w:rsidP="00D007ED">
      <w:pPr>
        <w:spacing w:before="0"/>
        <w:jc w:val="both"/>
        <w:rPr>
          <w:rFonts w:ascii="Times New Roman" w:hAnsi="Times New Roman"/>
          <w:lang w:val="sr-Cyrl-RS"/>
        </w:rPr>
      </w:pPr>
      <w:r w:rsidRPr="00EF21B0">
        <w:rPr>
          <w:rFonts w:ascii="Times New Roman" w:hAnsi="Times New Roman"/>
          <w:lang w:val="sr-Cyrl-RS"/>
        </w:rPr>
        <w:tab/>
        <w:t>(1) Факултет је дужан да сваки студијски програм који се реализује на њему покрије уџбеником и другом наставном литературом за савладавање наставног градива.</w:t>
      </w:r>
    </w:p>
    <w:p w14:paraId="29FADB2B" w14:textId="77777777" w:rsidR="00D007ED" w:rsidRPr="00EF21B0" w:rsidRDefault="00D007ED" w:rsidP="00D007ED">
      <w:pPr>
        <w:spacing w:before="0"/>
        <w:jc w:val="both"/>
        <w:rPr>
          <w:rFonts w:ascii="Times New Roman" w:hAnsi="Times New Roman"/>
          <w:lang w:val="sr-Cyrl-RS"/>
        </w:rPr>
      </w:pPr>
      <w:r w:rsidRPr="00EF21B0">
        <w:rPr>
          <w:rFonts w:ascii="Times New Roman" w:hAnsi="Times New Roman"/>
          <w:lang w:val="sr-Cyrl-RS"/>
        </w:rPr>
        <w:tab/>
        <w:t>(2) Покривеност студијских програма уџбеницима систематски прати и анализира Комисија за обезбеђење квалитета и о томе подноси извештај Наставно-научном већу.</w:t>
      </w:r>
    </w:p>
    <w:p w14:paraId="17B6D06C" w14:textId="77777777" w:rsidR="00D007ED" w:rsidRPr="00EF21B0" w:rsidRDefault="00D007ED" w:rsidP="00D007ED">
      <w:pPr>
        <w:spacing w:before="0"/>
        <w:jc w:val="both"/>
        <w:rPr>
          <w:rFonts w:ascii="Times New Roman" w:hAnsi="Times New Roman"/>
          <w:lang w:val="sr-Cyrl-RS"/>
        </w:rPr>
      </w:pPr>
      <w:r w:rsidRPr="00EF21B0">
        <w:rPr>
          <w:rFonts w:ascii="Times New Roman" w:hAnsi="Times New Roman"/>
          <w:lang w:val="sr-Cyrl-RS"/>
        </w:rPr>
        <w:tab/>
        <w:t xml:space="preserve">(3) Комисија такође систематски прати и анализира квалитет и </w:t>
      </w:r>
      <w:proofErr w:type="spellStart"/>
      <w:r w:rsidRPr="00EF21B0">
        <w:rPr>
          <w:rFonts w:ascii="Times New Roman" w:hAnsi="Times New Roman"/>
          <w:lang w:val="sr-Cyrl-RS"/>
        </w:rPr>
        <w:t>попуњеност</w:t>
      </w:r>
      <w:proofErr w:type="spellEnd"/>
      <w:r w:rsidRPr="00EF21B0">
        <w:rPr>
          <w:rFonts w:ascii="Times New Roman" w:hAnsi="Times New Roman"/>
          <w:lang w:val="sr-Cyrl-RS"/>
        </w:rPr>
        <w:t xml:space="preserve"> библиотечког фонда и о томе извештава Наставно-научно веће.</w:t>
      </w:r>
    </w:p>
    <w:p w14:paraId="5B6683DE" w14:textId="77777777" w:rsidR="00D007ED" w:rsidRPr="00EF21B0" w:rsidRDefault="00D007ED" w:rsidP="00D007ED">
      <w:pPr>
        <w:spacing w:before="0"/>
        <w:jc w:val="both"/>
        <w:rPr>
          <w:rFonts w:ascii="Times New Roman" w:hAnsi="Times New Roman"/>
          <w:lang w:val="sr-Cyrl-RS"/>
        </w:rPr>
      </w:pPr>
      <w:r w:rsidRPr="00EF21B0">
        <w:rPr>
          <w:rFonts w:ascii="Times New Roman" w:hAnsi="Times New Roman"/>
          <w:lang w:val="sr-Cyrl-RS"/>
        </w:rPr>
        <w:tab/>
        <w:t xml:space="preserve">(4) Уколико Наставно-научно веће Факултета оцени да у покривености, квалитету или </w:t>
      </w:r>
      <w:proofErr w:type="spellStart"/>
      <w:r w:rsidRPr="00EF21B0">
        <w:rPr>
          <w:rFonts w:ascii="Times New Roman" w:hAnsi="Times New Roman"/>
          <w:lang w:val="sr-Cyrl-RS"/>
        </w:rPr>
        <w:t>попуњености</w:t>
      </w:r>
      <w:proofErr w:type="spellEnd"/>
      <w:r w:rsidRPr="00EF21B0">
        <w:rPr>
          <w:rFonts w:ascii="Times New Roman" w:hAnsi="Times New Roman"/>
          <w:lang w:val="sr-Cyrl-RS"/>
        </w:rPr>
        <w:t xml:space="preserve"> из става 2 и става 3 овог члана постоје недостаци упућује предлог декану да те недостатке отклони.</w:t>
      </w:r>
    </w:p>
    <w:p w14:paraId="06DDC42D" w14:textId="77777777" w:rsidR="00D007ED" w:rsidRPr="00EF21B0" w:rsidRDefault="00D007ED" w:rsidP="00D007ED">
      <w:pPr>
        <w:spacing w:before="0"/>
        <w:jc w:val="both"/>
        <w:rPr>
          <w:rFonts w:ascii="Times New Roman" w:hAnsi="Times New Roman"/>
          <w:lang w:val="sr-Cyrl-RS"/>
        </w:rPr>
      </w:pPr>
      <w:r w:rsidRPr="00EF21B0">
        <w:rPr>
          <w:rFonts w:ascii="Times New Roman" w:hAnsi="Times New Roman"/>
          <w:lang w:val="sr-Cyrl-RS"/>
        </w:rPr>
        <w:tab/>
        <w:t>(5) Квалитет уџбеника, покривеност студијских програма уџбеницима и другом литературом, обим, квалитет и структура библиотечког фонда оцењује се у поступку самовредновања од стране студената и наставника по правилу сваке друге, а најкасније сваке треће године.</w:t>
      </w:r>
    </w:p>
    <w:p w14:paraId="04BBB4BD" w14:textId="77777777" w:rsidR="00D007ED" w:rsidRPr="00EF21B0" w:rsidRDefault="00D007ED" w:rsidP="00D007ED">
      <w:pPr>
        <w:spacing w:before="0"/>
        <w:jc w:val="both"/>
        <w:rPr>
          <w:rFonts w:ascii="Times New Roman" w:hAnsi="Times New Roman"/>
          <w:lang w:val="sr-Cyrl-RS"/>
        </w:rPr>
      </w:pPr>
      <w:r w:rsidRPr="00EF21B0">
        <w:rPr>
          <w:rFonts w:ascii="Times New Roman" w:hAnsi="Times New Roman"/>
          <w:lang w:val="sr-Cyrl-RS"/>
        </w:rPr>
        <w:tab/>
        <w:t xml:space="preserve">(6) Студентском анкетом, поред квалитета уџбеника и покривености студијских програма, оцењују се и мотивација за рад и сам рад библиотечког особља, квалитет </w:t>
      </w:r>
      <w:proofErr w:type="spellStart"/>
      <w:r w:rsidRPr="00EF21B0">
        <w:rPr>
          <w:rFonts w:ascii="Times New Roman" w:hAnsi="Times New Roman"/>
          <w:lang w:val="sr-Cyrl-RS"/>
        </w:rPr>
        <w:t>информатичних</w:t>
      </w:r>
      <w:proofErr w:type="spellEnd"/>
      <w:r w:rsidRPr="00EF21B0">
        <w:rPr>
          <w:rFonts w:ascii="Times New Roman" w:hAnsi="Times New Roman"/>
          <w:lang w:val="sr-Cyrl-RS"/>
        </w:rPr>
        <w:t xml:space="preserve"> ресурса, њихова доступност и слично.</w:t>
      </w:r>
    </w:p>
    <w:p w14:paraId="30116797" w14:textId="77777777" w:rsidR="00D007ED" w:rsidRPr="00EF21B0" w:rsidRDefault="00D007ED" w:rsidP="00D007ED">
      <w:pPr>
        <w:spacing w:before="0"/>
        <w:jc w:val="both"/>
        <w:rPr>
          <w:rFonts w:ascii="Times New Roman" w:hAnsi="Times New Roman"/>
          <w:lang w:val="sr-Cyrl-RS"/>
        </w:rPr>
      </w:pPr>
    </w:p>
    <w:p w14:paraId="26BFD6C9" w14:textId="77777777" w:rsidR="00D007ED" w:rsidRPr="00EF21B0" w:rsidRDefault="00D007ED" w:rsidP="00D007ED">
      <w:pPr>
        <w:spacing w:before="0"/>
        <w:rPr>
          <w:rFonts w:ascii="Times New Roman" w:hAnsi="Times New Roman"/>
          <w:b/>
          <w:lang w:val="sr-Cyrl-RS"/>
        </w:rPr>
      </w:pPr>
      <w:r w:rsidRPr="00EF21B0">
        <w:rPr>
          <w:rFonts w:ascii="Times New Roman" w:hAnsi="Times New Roman"/>
          <w:b/>
          <w:lang w:val="sr-Cyrl-RS"/>
        </w:rPr>
        <w:t>Квалитет простора и опреме</w:t>
      </w:r>
    </w:p>
    <w:p w14:paraId="289FA913" w14:textId="77777777" w:rsidR="00D007ED" w:rsidRPr="00EF21B0" w:rsidRDefault="00D007ED" w:rsidP="00D007ED">
      <w:pPr>
        <w:spacing w:before="0"/>
        <w:rPr>
          <w:rFonts w:ascii="Times New Roman" w:hAnsi="Times New Roman"/>
          <w:b/>
          <w:lang w:val="sr-Cyrl-RS"/>
        </w:rPr>
      </w:pPr>
    </w:p>
    <w:p w14:paraId="1025FF65" w14:textId="77777777" w:rsidR="00D007ED" w:rsidRPr="00EF21B0" w:rsidRDefault="00D007ED" w:rsidP="00D007ED">
      <w:pPr>
        <w:spacing w:before="0"/>
        <w:rPr>
          <w:rFonts w:ascii="Times New Roman" w:hAnsi="Times New Roman"/>
          <w:lang w:val="sr-Cyrl-RS"/>
        </w:rPr>
      </w:pPr>
      <w:r w:rsidRPr="00EF21B0">
        <w:rPr>
          <w:rFonts w:ascii="Times New Roman" w:hAnsi="Times New Roman"/>
          <w:lang w:val="sr-Cyrl-RS"/>
        </w:rPr>
        <w:t>Члан 15</w:t>
      </w:r>
    </w:p>
    <w:p w14:paraId="1CC36FBB" w14:textId="77777777" w:rsidR="00D007ED" w:rsidRPr="00EF21B0" w:rsidRDefault="00D007ED" w:rsidP="00D007ED">
      <w:pPr>
        <w:spacing w:before="0"/>
        <w:rPr>
          <w:rFonts w:ascii="Times New Roman" w:hAnsi="Times New Roman"/>
          <w:lang w:val="sr-Cyrl-RS"/>
        </w:rPr>
      </w:pPr>
    </w:p>
    <w:p w14:paraId="10A20897" w14:textId="77777777" w:rsidR="00D007ED" w:rsidRPr="00EF21B0" w:rsidRDefault="00D007ED" w:rsidP="00D007ED">
      <w:pPr>
        <w:spacing w:before="0"/>
        <w:jc w:val="both"/>
        <w:rPr>
          <w:rFonts w:ascii="Times New Roman" w:hAnsi="Times New Roman"/>
          <w:lang w:val="sr-Cyrl-RS"/>
        </w:rPr>
      </w:pPr>
      <w:r w:rsidRPr="00EF21B0">
        <w:rPr>
          <w:rFonts w:ascii="Times New Roman" w:hAnsi="Times New Roman"/>
          <w:lang w:val="sr-Cyrl-RS"/>
        </w:rPr>
        <w:tab/>
        <w:t>(1) Комисија за обезбеђење квалитета има стални увид у однос између броја студената, с једне стране и обим и структуру простора, с друге.</w:t>
      </w:r>
    </w:p>
    <w:p w14:paraId="3330506A" w14:textId="77777777" w:rsidR="00D007ED" w:rsidRPr="00EF21B0" w:rsidRDefault="00D007ED" w:rsidP="00D007ED">
      <w:pPr>
        <w:spacing w:before="0"/>
        <w:jc w:val="both"/>
        <w:rPr>
          <w:rFonts w:ascii="Times New Roman" w:hAnsi="Times New Roman"/>
          <w:lang w:val="sr-Cyrl-RS"/>
        </w:rPr>
      </w:pPr>
      <w:r w:rsidRPr="00EF21B0">
        <w:rPr>
          <w:rFonts w:ascii="Times New Roman" w:hAnsi="Times New Roman"/>
          <w:lang w:val="sr-Cyrl-RS"/>
        </w:rPr>
        <w:tab/>
        <w:t>(2) У поступку самовредновања Комисија сваке друге, а најкасније сваке треће године анализира да ли је дошло до погоршања стања у погледу простора и опреме и о томе подноси извештај Наставно-научном већу.</w:t>
      </w:r>
    </w:p>
    <w:p w14:paraId="5F89B7E4" w14:textId="77777777" w:rsidR="00D007ED" w:rsidRPr="00EF21B0" w:rsidRDefault="00D007ED" w:rsidP="00D007ED">
      <w:pPr>
        <w:spacing w:before="0"/>
        <w:jc w:val="both"/>
        <w:rPr>
          <w:rFonts w:ascii="Times New Roman" w:hAnsi="Times New Roman"/>
          <w:lang w:val="sr-Cyrl-RS"/>
        </w:rPr>
      </w:pPr>
      <w:r w:rsidRPr="00EF21B0">
        <w:rPr>
          <w:rFonts w:ascii="Times New Roman" w:hAnsi="Times New Roman"/>
          <w:lang w:val="sr-Cyrl-RS"/>
        </w:rPr>
        <w:tab/>
        <w:t>(3) Наставно-научно веће разматра извештај и у случају да је дошло до одступања од стандарда предлаже декану отклањање тих недостатака.</w:t>
      </w:r>
    </w:p>
    <w:p w14:paraId="4160874F" w14:textId="77777777" w:rsidR="00D007ED" w:rsidRPr="00EF21B0" w:rsidRDefault="00D007ED" w:rsidP="00D007ED">
      <w:pPr>
        <w:spacing w:before="0"/>
        <w:jc w:val="both"/>
        <w:rPr>
          <w:rFonts w:ascii="Times New Roman" w:hAnsi="Times New Roman"/>
          <w:lang w:val="sr-Cyrl-RS"/>
        </w:rPr>
      </w:pPr>
      <w:r w:rsidRPr="00EF21B0">
        <w:rPr>
          <w:rFonts w:ascii="Times New Roman" w:hAnsi="Times New Roman"/>
          <w:lang w:val="sr-Cyrl-RS"/>
        </w:rPr>
        <w:tab/>
        <w:t>(4) Декан Факултета дужан је одмах да предузме мере ради отклањања недостатака које је учинила Комисија својим радом описаним у ставу 1 и/или ставу 2 овог члана.</w:t>
      </w:r>
    </w:p>
    <w:p w14:paraId="1BDB20BF" w14:textId="77777777" w:rsidR="00EF21B0" w:rsidRDefault="00EF21B0" w:rsidP="00CA775F">
      <w:pPr>
        <w:spacing w:before="0"/>
        <w:jc w:val="both"/>
        <w:rPr>
          <w:rFonts w:ascii="Times New Roman" w:hAnsi="Times New Roman"/>
          <w:b/>
          <w:lang w:val="sr-Cyrl-RS"/>
        </w:rPr>
      </w:pPr>
    </w:p>
    <w:p w14:paraId="2F33C79A" w14:textId="763CF6F6" w:rsidR="00D007ED" w:rsidRPr="00EF21B0" w:rsidRDefault="00D007ED" w:rsidP="00EF21B0">
      <w:pPr>
        <w:spacing w:before="0"/>
        <w:rPr>
          <w:rFonts w:ascii="Times New Roman" w:hAnsi="Times New Roman"/>
          <w:b/>
          <w:lang w:val="sr-Cyrl-RS"/>
        </w:rPr>
      </w:pPr>
      <w:r w:rsidRPr="00EF21B0">
        <w:rPr>
          <w:rFonts w:ascii="Times New Roman" w:hAnsi="Times New Roman"/>
          <w:b/>
          <w:lang w:val="sr-Cyrl-RS"/>
        </w:rPr>
        <w:t>Квалитет управљања и квалитет ненаставне подршке</w:t>
      </w:r>
    </w:p>
    <w:p w14:paraId="707D39FB" w14:textId="77777777" w:rsidR="00D007ED" w:rsidRPr="00EF21B0" w:rsidRDefault="00D007ED" w:rsidP="00D007ED">
      <w:pPr>
        <w:spacing w:before="0"/>
        <w:rPr>
          <w:rFonts w:ascii="Times New Roman" w:hAnsi="Times New Roman"/>
          <w:b/>
          <w:lang w:val="sr-Cyrl-RS"/>
        </w:rPr>
      </w:pPr>
    </w:p>
    <w:p w14:paraId="0F2646A0" w14:textId="77777777" w:rsidR="00D007ED" w:rsidRPr="00EF21B0" w:rsidRDefault="00D007ED" w:rsidP="00D007ED">
      <w:pPr>
        <w:spacing w:before="0"/>
        <w:rPr>
          <w:rFonts w:ascii="Times New Roman" w:hAnsi="Times New Roman"/>
          <w:lang w:val="sr-Cyrl-RS"/>
        </w:rPr>
      </w:pPr>
      <w:r w:rsidRPr="00EF21B0">
        <w:rPr>
          <w:rFonts w:ascii="Times New Roman" w:hAnsi="Times New Roman"/>
          <w:lang w:val="sr-Cyrl-RS"/>
        </w:rPr>
        <w:t>Члан 16</w:t>
      </w:r>
    </w:p>
    <w:p w14:paraId="4A702617" w14:textId="77777777" w:rsidR="00D007ED" w:rsidRPr="00EF21B0" w:rsidRDefault="00D007ED" w:rsidP="00D007ED">
      <w:pPr>
        <w:spacing w:before="0"/>
        <w:rPr>
          <w:rFonts w:ascii="Times New Roman" w:hAnsi="Times New Roman"/>
          <w:lang w:val="sr-Cyrl-RS"/>
        </w:rPr>
      </w:pPr>
    </w:p>
    <w:p w14:paraId="4B722283" w14:textId="77777777" w:rsidR="00D007ED" w:rsidRPr="00EF21B0" w:rsidRDefault="00D007ED" w:rsidP="00D007ED">
      <w:pPr>
        <w:spacing w:before="0"/>
        <w:jc w:val="both"/>
        <w:rPr>
          <w:rFonts w:ascii="Times New Roman" w:hAnsi="Times New Roman"/>
          <w:lang w:val="sr-Cyrl-RS"/>
        </w:rPr>
      </w:pPr>
      <w:r w:rsidRPr="00EF21B0">
        <w:rPr>
          <w:rFonts w:ascii="Times New Roman" w:hAnsi="Times New Roman"/>
          <w:lang w:val="sr-Cyrl-RS"/>
        </w:rPr>
        <w:tab/>
        <w:t>(1) Квалитет управљања и квалитет ненаставне подршке обезбеђују се прецизним утврђивањем надлежности и одговорности органа Факултета и појединаца запослених у ненаставном сектору као и систематским праћењем и вредновањем њиховог реда.</w:t>
      </w:r>
    </w:p>
    <w:p w14:paraId="74A2D37A" w14:textId="77777777" w:rsidR="00D007ED" w:rsidRPr="00EF21B0" w:rsidRDefault="00D007ED" w:rsidP="00D007ED">
      <w:pPr>
        <w:spacing w:before="0"/>
        <w:jc w:val="both"/>
        <w:rPr>
          <w:rFonts w:ascii="Times New Roman" w:hAnsi="Times New Roman"/>
          <w:lang w:val="sr-Cyrl-RS"/>
        </w:rPr>
      </w:pPr>
      <w:r w:rsidRPr="00EF21B0">
        <w:rPr>
          <w:rFonts w:ascii="Times New Roman" w:hAnsi="Times New Roman"/>
          <w:lang w:val="sr-Cyrl-RS"/>
        </w:rPr>
        <w:tab/>
        <w:t>(2) У процесу самовредновања Комисија за обезбеђење квалитета спроводи анкету међу наставницима и студентима којом се оцењује рад органа и рад појединаца и служби у сектору ненаставне подршке.</w:t>
      </w:r>
    </w:p>
    <w:p w14:paraId="2597F1FF" w14:textId="77777777" w:rsidR="00D007ED" w:rsidRPr="00EF21B0" w:rsidRDefault="00D007ED" w:rsidP="00D007ED">
      <w:pPr>
        <w:spacing w:before="0"/>
        <w:jc w:val="both"/>
        <w:rPr>
          <w:rFonts w:ascii="Times New Roman" w:hAnsi="Times New Roman"/>
          <w:lang w:val="sr-Cyrl-RS"/>
        </w:rPr>
      </w:pPr>
      <w:r w:rsidRPr="00EF21B0">
        <w:rPr>
          <w:rFonts w:ascii="Times New Roman" w:hAnsi="Times New Roman"/>
          <w:lang w:val="sr-Cyrl-RS"/>
        </w:rPr>
        <w:lastRenderedPageBreak/>
        <w:tab/>
        <w:t>(3) Извештај о резултатима самовредновања Комисија подноси Савету и Наставно-научном већу који, у случају негативних оцена, доноси хитне мере за отклањање уочених недостатака.</w:t>
      </w:r>
    </w:p>
    <w:p w14:paraId="512B9515" w14:textId="77777777" w:rsidR="00D007ED" w:rsidRPr="00EF21B0" w:rsidRDefault="00D007ED" w:rsidP="00D007ED">
      <w:pPr>
        <w:spacing w:before="0"/>
        <w:jc w:val="both"/>
        <w:rPr>
          <w:rFonts w:ascii="Times New Roman" w:hAnsi="Times New Roman"/>
          <w:lang w:val="sr-Cyrl-RS"/>
        </w:rPr>
      </w:pPr>
    </w:p>
    <w:p w14:paraId="1003317B" w14:textId="77777777" w:rsidR="00D007ED" w:rsidRPr="00EF21B0" w:rsidRDefault="00D007ED" w:rsidP="00D007ED">
      <w:pPr>
        <w:spacing w:before="0"/>
        <w:rPr>
          <w:rFonts w:ascii="Times New Roman" w:hAnsi="Times New Roman"/>
          <w:b/>
          <w:lang w:val="sr-Cyrl-RS"/>
        </w:rPr>
      </w:pPr>
      <w:r w:rsidRPr="00EF21B0">
        <w:rPr>
          <w:rFonts w:ascii="Times New Roman" w:hAnsi="Times New Roman"/>
          <w:b/>
          <w:lang w:val="sr-Cyrl-RS"/>
        </w:rPr>
        <w:t>Квалитет финансирања</w:t>
      </w:r>
    </w:p>
    <w:p w14:paraId="658DEFE8" w14:textId="77777777" w:rsidR="00D007ED" w:rsidRPr="00EF21B0" w:rsidRDefault="00D007ED" w:rsidP="00D007ED">
      <w:pPr>
        <w:spacing w:before="0"/>
        <w:rPr>
          <w:rFonts w:ascii="Times New Roman" w:hAnsi="Times New Roman"/>
          <w:b/>
          <w:lang w:val="sr-Cyrl-RS"/>
        </w:rPr>
      </w:pPr>
    </w:p>
    <w:p w14:paraId="11398847" w14:textId="77777777" w:rsidR="00D007ED" w:rsidRPr="00EF21B0" w:rsidRDefault="00D007ED" w:rsidP="00D007ED">
      <w:pPr>
        <w:spacing w:before="0"/>
        <w:rPr>
          <w:rFonts w:ascii="Times New Roman" w:hAnsi="Times New Roman"/>
          <w:lang w:val="sr-Cyrl-RS"/>
        </w:rPr>
      </w:pPr>
      <w:r w:rsidRPr="00EF21B0">
        <w:rPr>
          <w:rFonts w:ascii="Times New Roman" w:hAnsi="Times New Roman"/>
          <w:lang w:val="sr-Cyrl-RS"/>
        </w:rPr>
        <w:t>Члан 17</w:t>
      </w:r>
    </w:p>
    <w:p w14:paraId="672DBBF8" w14:textId="77777777" w:rsidR="00D007ED" w:rsidRPr="00EF21B0" w:rsidRDefault="00D007ED" w:rsidP="00D007ED">
      <w:pPr>
        <w:spacing w:before="0"/>
        <w:jc w:val="both"/>
        <w:rPr>
          <w:rFonts w:ascii="Times New Roman" w:hAnsi="Times New Roman"/>
          <w:lang w:val="sr-Cyrl-RS"/>
        </w:rPr>
      </w:pPr>
    </w:p>
    <w:p w14:paraId="6091116D" w14:textId="77777777" w:rsidR="00D007ED" w:rsidRPr="00EF21B0" w:rsidRDefault="00D007ED" w:rsidP="00D007ED">
      <w:pPr>
        <w:spacing w:before="0"/>
        <w:jc w:val="both"/>
        <w:rPr>
          <w:rFonts w:ascii="Times New Roman" w:hAnsi="Times New Roman"/>
          <w:lang w:val="sr-Cyrl-RS"/>
        </w:rPr>
      </w:pPr>
      <w:r w:rsidRPr="00EF21B0">
        <w:rPr>
          <w:rFonts w:ascii="Times New Roman" w:hAnsi="Times New Roman"/>
          <w:lang w:val="sr-Cyrl-RS"/>
        </w:rPr>
        <w:tab/>
        <w:t xml:space="preserve">(1) Квалитет финансирања постиже се обезбеђивањем значајних материјалних средстава из </w:t>
      </w:r>
      <w:proofErr w:type="spellStart"/>
      <w:r w:rsidRPr="00EF21B0">
        <w:rPr>
          <w:rFonts w:ascii="Times New Roman" w:hAnsi="Times New Roman"/>
          <w:lang w:val="sr-Cyrl-RS"/>
        </w:rPr>
        <w:t>небуџетских</w:t>
      </w:r>
      <w:proofErr w:type="spellEnd"/>
      <w:r w:rsidRPr="00EF21B0">
        <w:rPr>
          <w:rFonts w:ascii="Times New Roman" w:hAnsi="Times New Roman"/>
          <w:lang w:val="sr-Cyrl-RS"/>
        </w:rPr>
        <w:t xml:space="preserve"> извора: од пројеката, разних облика едукација, продајом услуга појединцима, донација, поклона и слично.</w:t>
      </w:r>
    </w:p>
    <w:p w14:paraId="385677DC" w14:textId="77777777" w:rsidR="00D007ED" w:rsidRPr="00EF21B0" w:rsidRDefault="00D007ED" w:rsidP="00D007ED">
      <w:pPr>
        <w:spacing w:before="0"/>
        <w:jc w:val="both"/>
        <w:rPr>
          <w:rFonts w:ascii="Times New Roman" w:hAnsi="Times New Roman"/>
          <w:lang w:val="sr-Cyrl-RS"/>
        </w:rPr>
      </w:pPr>
      <w:r w:rsidRPr="00EF21B0">
        <w:rPr>
          <w:rFonts w:ascii="Times New Roman" w:hAnsi="Times New Roman"/>
          <w:lang w:val="sr-Cyrl-RS"/>
        </w:rPr>
        <w:tab/>
        <w:t>(2) Квалитет финансирања постиже се и пословањем у складу са законским нормама.</w:t>
      </w:r>
    </w:p>
    <w:p w14:paraId="68411706" w14:textId="77777777" w:rsidR="00D007ED" w:rsidRPr="00EF21B0" w:rsidRDefault="00D007ED" w:rsidP="00D007ED">
      <w:pPr>
        <w:spacing w:before="0"/>
        <w:jc w:val="both"/>
        <w:rPr>
          <w:rFonts w:ascii="Times New Roman" w:hAnsi="Times New Roman"/>
          <w:lang w:val="sr-Cyrl-RS"/>
        </w:rPr>
      </w:pPr>
      <w:r w:rsidRPr="00EF21B0">
        <w:rPr>
          <w:rFonts w:ascii="Times New Roman" w:hAnsi="Times New Roman"/>
          <w:lang w:val="sr-Cyrl-RS"/>
        </w:rPr>
        <w:tab/>
        <w:t>(3) Оцењивање квалитета финансирања врши се анализом периодичних обрачуна и завршног рачуна од стране Наставно-научног већа и Савета Факултета.</w:t>
      </w:r>
    </w:p>
    <w:p w14:paraId="241D34CC" w14:textId="77777777" w:rsidR="00D007ED" w:rsidRPr="00EF21B0" w:rsidRDefault="00D007ED" w:rsidP="00D007ED">
      <w:pPr>
        <w:spacing w:before="0"/>
        <w:jc w:val="both"/>
        <w:rPr>
          <w:rFonts w:ascii="Times New Roman" w:hAnsi="Times New Roman"/>
          <w:lang w:val="sr-Cyrl-RS"/>
        </w:rPr>
      </w:pPr>
      <w:r w:rsidRPr="00EF21B0">
        <w:rPr>
          <w:rFonts w:ascii="Times New Roman" w:hAnsi="Times New Roman"/>
          <w:lang w:val="sr-Cyrl-RS"/>
        </w:rPr>
        <w:tab/>
        <w:t>(4) Оцене које се односе на квалитет финансирања су доступне јавности.</w:t>
      </w:r>
    </w:p>
    <w:p w14:paraId="0F7F3401" w14:textId="77777777" w:rsidR="00D007ED" w:rsidRPr="00EF21B0" w:rsidRDefault="00D007ED" w:rsidP="00D007ED">
      <w:pPr>
        <w:spacing w:before="0"/>
        <w:jc w:val="both"/>
        <w:rPr>
          <w:rFonts w:ascii="Times New Roman" w:hAnsi="Times New Roman"/>
          <w:lang w:val="sr-Cyrl-RS"/>
        </w:rPr>
      </w:pPr>
    </w:p>
    <w:p w14:paraId="1DFABF31" w14:textId="77777777" w:rsidR="00D007ED" w:rsidRPr="00EF21B0" w:rsidRDefault="00D007ED" w:rsidP="00D007ED">
      <w:pPr>
        <w:spacing w:before="0"/>
        <w:jc w:val="both"/>
        <w:rPr>
          <w:rFonts w:ascii="Times New Roman" w:hAnsi="Times New Roman"/>
          <w:lang w:val="sr-Cyrl-RS"/>
        </w:rPr>
      </w:pPr>
    </w:p>
    <w:p w14:paraId="37857073" w14:textId="77777777" w:rsidR="00D007ED" w:rsidRPr="00EF21B0" w:rsidRDefault="00D007ED" w:rsidP="00D007ED">
      <w:pPr>
        <w:spacing w:before="0"/>
        <w:jc w:val="both"/>
        <w:rPr>
          <w:rFonts w:ascii="Times New Roman" w:hAnsi="Times New Roman"/>
          <w:b/>
          <w:lang w:val="sr-Cyrl-RS"/>
        </w:rPr>
      </w:pPr>
      <w:r w:rsidRPr="00EF21B0">
        <w:rPr>
          <w:rFonts w:ascii="Times New Roman" w:hAnsi="Times New Roman"/>
          <w:b/>
          <w:lang w:val="sr-Cyrl-RS"/>
        </w:rPr>
        <w:t>III   ПРЕЛАЗНЕ И ЗАВРШНЕ ОДРЕДБЕ</w:t>
      </w:r>
    </w:p>
    <w:p w14:paraId="1537C7B8" w14:textId="77777777" w:rsidR="00D007ED" w:rsidRPr="00EF21B0" w:rsidRDefault="00D007ED" w:rsidP="00D007ED">
      <w:pPr>
        <w:spacing w:before="0"/>
        <w:jc w:val="both"/>
        <w:rPr>
          <w:rFonts w:ascii="Times New Roman" w:hAnsi="Times New Roman"/>
          <w:b/>
          <w:lang w:val="sr-Cyrl-RS"/>
        </w:rPr>
      </w:pPr>
    </w:p>
    <w:p w14:paraId="17F58C74" w14:textId="77777777" w:rsidR="00D007ED" w:rsidRPr="00EF21B0" w:rsidRDefault="00D007ED" w:rsidP="00D007ED">
      <w:pPr>
        <w:spacing w:before="0"/>
        <w:rPr>
          <w:rFonts w:ascii="Times New Roman" w:hAnsi="Times New Roman"/>
          <w:b/>
          <w:lang w:val="sr-Cyrl-RS"/>
        </w:rPr>
      </w:pPr>
      <w:r w:rsidRPr="00EF21B0">
        <w:rPr>
          <w:rFonts w:ascii="Times New Roman" w:hAnsi="Times New Roman"/>
          <w:b/>
          <w:lang w:val="sr-Cyrl-RS"/>
        </w:rPr>
        <w:t>Ступање на снагу</w:t>
      </w:r>
    </w:p>
    <w:p w14:paraId="4219F0DE" w14:textId="77777777" w:rsidR="00D007ED" w:rsidRPr="00EF21B0" w:rsidRDefault="00D007ED" w:rsidP="00D007ED">
      <w:pPr>
        <w:spacing w:before="0"/>
        <w:rPr>
          <w:rFonts w:ascii="Times New Roman" w:hAnsi="Times New Roman"/>
          <w:b/>
          <w:lang w:val="sr-Cyrl-RS"/>
        </w:rPr>
      </w:pPr>
    </w:p>
    <w:p w14:paraId="783A4D5C" w14:textId="77777777" w:rsidR="00D007ED" w:rsidRPr="00EF21B0" w:rsidRDefault="00D007ED" w:rsidP="00D007ED">
      <w:pPr>
        <w:spacing w:before="0"/>
        <w:rPr>
          <w:rFonts w:ascii="Times New Roman" w:hAnsi="Times New Roman"/>
          <w:lang w:val="sr-Cyrl-RS"/>
        </w:rPr>
      </w:pPr>
      <w:r w:rsidRPr="00EF21B0">
        <w:rPr>
          <w:rFonts w:ascii="Times New Roman" w:hAnsi="Times New Roman"/>
          <w:lang w:val="sr-Cyrl-RS"/>
        </w:rPr>
        <w:t>Члан 18</w:t>
      </w:r>
    </w:p>
    <w:p w14:paraId="6FB6C505" w14:textId="77777777" w:rsidR="00D007ED" w:rsidRPr="00EF21B0" w:rsidRDefault="00D007ED" w:rsidP="00D007ED">
      <w:pPr>
        <w:spacing w:before="0"/>
        <w:rPr>
          <w:rFonts w:ascii="Times New Roman" w:hAnsi="Times New Roman"/>
          <w:lang w:val="sr-Cyrl-RS"/>
        </w:rPr>
      </w:pPr>
    </w:p>
    <w:p w14:paraId="51B141BC" w14:textId="77777777" w:rsidR="00D007ED" w:rsidRPr="00EF21B0" w:rsidRDefault="00D007ED" w:rsidP="00D007ED">
      <w:pPr>
        <w:spacing w:before="0"/>
        <w:jc w:val="both"/>
        <w:rPr>
          <w:rFonts w:ascii="Times New Roman" w:hAnsi="Times New Roman"/>
          <w:lang w:val="sr-Cyrl-RS"/>
        </w:rPr>
      </w:pPr>
      <w:r w:rsidRPr="00EF21B0">
        <w:rPr>
          <w:rFonts w:ascii="Times New Roman" w:hAnsi="Times New Roman"/>
          <w:lang w:val="sr-Cyrl-RS"/>
        </w:rPr>
        <w:tab/>
        <w:t>Овај Правилник ступа на снагу осам дана од дана објављивања на сајту и огласној табли Факултета.</w:t>
      </w:r>
    </w:p>
    <w:p w14:paraId="183398F3" w14:textId="77777777" w:rsidR="00D007ED" w:rsidRPr="00EF21B0" w:rsidRDefault="00D007ED" w:rsidP="00D007ED">
      <w:pPr>
        <w:spacing w:before="0"/>
        <w:jc w:val="both"/>
        <w:rPr>
          <w:rFonts w:ascii="Times New Roman" w:hAnsi="Times New Roman"/>
          <w:lang w:val="sr-Cyrl-RS"/>
        </w:rPr>
      </w:pPr>
    </w:p>
    <w:p w14:paraId="0E7F58FA" w14:textId="77777777" w:rsidR="00D007ED" w:rsidRPr="00EF21B0" w:rsidRDefault="00D007ED" w:rsidP="00D007ED">
      <w:pPr>
        <w:spacing w:before="0"/>
        <w:jc w:val="both"/>
        <w:rPr>
          <w:rFonts w:ascii="Times New Roman" w:hAnsi="Times New Roman"/>
          <w:lang w:val="sr-Cyrl-RS"/>
        </w:rPr>
      </w:pPr>
    </w:p>
    <w:p w14:paraId="46853939" w14:textId="77777777" w:rsidR="00D007ED" w:rsidRPr="00EF21B0" w:rsidRDefault="00D007ED" w:rsidP="00D007ED">
      <w:pPr>
        <w:spacing w:before="0"/>
        <w:ind w:left="2880"/>
        <w:rPr>
          <w:rFonts w:ascii="Times New Roman" w:hAnsi="Times New Roman"/>
          <w:lang w:val="sr-Cyrl-RS"/>
        </w:rPr>
      </w:pPr>
      <w:r w:rsidRPr="00EF21B0">
        <w:rPr>
          <w:rFonts w:ascii="Times New Roman" w:hAnsi="Times New Roman"/>
          <w:lang w:val="sr-Cyrl-RS"/>
        </w:rPr>
        <w:t>Председник Наставно-научног већа</w:t>
      </w:r>
    </w:p>
    <w:p w14:paraId="7FF127B4" w14:textId="77777777" w:rsidR="00D007ED" w:rsidRPr="00EF21B0" w:rsidRDefault="00D007ED" w:rsidP="00D007ED">
      <w:pPr>
        <w:spacing w:before="0"/>
        <w:ind w:left="2880"/>
        <w:rPr>
          <w:rFonts w:ascii="Times New Roman" w:hAnsi="Times New Roman"/>
          <w:lang w:val="sr-Cyrl-RS"/>
        </w:rPr>
      </w:pPr>
    </w:p>
    <w:p w14:paraId="618D2916" w14:textId="77777777" w:rsidR="00D007ED" w:rsidRPr="00EF21B0" w:rsidRDefault="00D007ED" w:rsidP="00D007ED">
      <w:pPr>
        <w:spacing w:before="0"/>
        <w:ind w:left="2880"/>
        <w:rPr>
          <w:rFonts w:ascii="Times New Roman" w:hAnsi="Times New Roman"/>
          <w:lang w:val="sr-Cyrl-RS"/>
        </w:rPr>
      </w:pPr>
      <w:r w:rsidRPr="00EF21B0">
        <w:rPr>
          <w:rFonts w:ascii="Times New Roman" w:hAnsi="Times New Roman"/>
          <w:lang w:val="sr-Cyrl-RS"/>
        </w:rPr>
        <w:t>Проф. др Добривоје Радовановић</w:t>
      </w:r>
    </w:p>
    <w:bookmarkEnd w:id="0"/>
    <w:p w14:paraId="7F6E2534" w14:textId="77777777" w:rsidR="00D007ED" w:rsidRPr="00EF21B0" w:rsidRDefault="00D007ED" w:rsidP="00D007ED">
      <w:pPr>
        <w:spacing w:before="0"/>
        <w:rPr>
          <w:rFonts w:ascii="Times New Roman" w:hAnsi="Times New Roman"/>
          <w:lang w:val="sr-Cyrl-RS"/>
        </w:rPr>
      </w:pPr>
    </w:p>
    <w:sectPr w:rsidR="00D007ED" w:rsidRPr="00EF21B0" w:rsidSect="00514CF0">
      <w:pgSz w:w="11907" w:h="16840" w:code="9"/>
      <w:pgMar w:top="81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0116D2" w14:textId="77777777" w:rsidR="003443F3" w:rsidRDefault="003443F3" w:rsidP="00D007ED">
      <w:pPr>
        <w:spacing w:before="0"/>
      </w:pPr>
      <w:r>
        <w:separator/>
      </w:r>
    </w:p>
  </w:endnote>
  <w:endnote w:type="continuationSeparator" w:id="0">
    <w:p w14:paraId="5286A71D" w14:textId="77777777" w:rsidR="003443F3" w:rsidRDefault="003443F3" w:rsidP="00D007E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FC0EC8" w14:textId="77777777" w:rsidR="003443F3" w:rsidRDefault="003443F3" w:rsidP="00D007ED">
      <w:pPr>
        <w:spacing w:before="0"/>
      </w:pPr>
      <w:r>
        <w:separator/>
      </w:r>
    </w:p>
  </w:footnote>
  <w:footnote w:type="continuationSeparator" w:id="0">
    <w:p w14:paraId="3BCB8BC5" w14:textId="77777777" w:rsidR="003443F3" w:rsidRDefault="003443F3" w:rsidP="00D007ED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F3724D7"/>
    <w:multiLevelType w:val="hybridMultilevel"/>
    <w:tmpl w:val="745C7EDC"/>
    <w:lvl w:ilvl="0" w:tplc="E9F27672">
      <w:start w:val="6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52C2"/>
    <w:rsid w:val="000565C3"/>
    <w:rsid w:val="001B23F0"/>
    <w:rsid w:val="001B58F4"/>
    <w:rsid w:val="003443F3"/>
    <w:rsid w:val="003F5007"/>
    <w:rsid w:val="00463A02"/>
    <w:rsid w:val="00514CF0"/>
    <w:rsid w:val="005252C2"/>
    <w:rsid w:val="00623117"/>
    <w:rsid w:val="007406A8"/>
    <w:rsid w:val="00847282"/>
    <w:rsid w:val="009B502A"/>
    <w:rsid w:val="009E04CE"/>
    <w:rsid w:val="00B10D77"/>
    <w:rsid w:val="00CA775F"/>
    <w:rsid w:val="00D007ED"/>
    <w:rsid w:val="00EB78E2"/>
    <w:rsid w:val="00EE18AD"/>
    <w:rsid w:val="00EF2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D0A487"/>
  <w15:docId w15:val="{3C195197-12C1-41BD-9B2C-17802F633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7E93"/>
    <w:pPr>
      <w:spacing w:before="480"/>
      <w:jc w:val="center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52C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216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16E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216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16E0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2083</Words>
  <Characters>11879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FASPER</Company>
  <LinksUpToDate>false</LinksUpToDate>
  <CharactersWithSpaces>13935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Mina Nikolic</cp:lastModifiedBy>
  <cp:revision>5</cp:revision>
  <cp:lastPrinted>2008-11-04T14:52:00Z</cp:lastPrinted>
  <dcterms:created xsi:type="dcterms:W3CDTF">2020-08-01T23:15:00Z</dcterms:created>
  <dcterms:modified xsi:type="dcterms:W3CDTF">2020-08-06T20:10:00Z</dcterms:modified>
</cp:coreProperties>
</file>